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AF98C" w14:textId="4C864674" w:rsidR="00477210" w:rsidRPr="00477210" w:rsidRDefault="00F37E3A" w:rsidP="00477210">
      <w:pPr>
        <w:spacing w:line="240" w:lineRule="auto"/>
        <w:jc w:val="center"/>
        <w:rPr>
          <w:rFonts w:ascii="Cambria" w:eastAsia="Times New Roman" w:hAnsi="Cambria" w:cs="Times New Roman"/>
          <w:b/>
          <w:sz w:val="40"/>
          <w:szCs w:val="40"/>
        </w:rPr>
      </w:pPr>
      <w:r>
        <w:rPr>
          <w:rFonts w:ascii="Cambria" w:eastAsia="Times New Roman" w:hAnsi="Cambria" w:cs="Times New Roman"/>
          <w:b/>
          <w:sz w:val="40"/>
          <w:szCs w:val="40"/>
        </w:rPr>
        <w:t xml:space="preserve">Senior </w:t>
      </w:r>
      <w:r w:rsidR="00477210" w:rsidRPr="00477210">
        <w:rPr>
          <w:rFonts w:ascii="Cambria" w:eastAsia="Times New Roman" w:hAnsi="Cambria" w:cs="Times New Roman"/>
          <w:b/>
          <w:sz w:val="40"/>
          <w:szCs w:val="40"/>
        </w:rPr>
        <w:t>Food Challenge Script</w:t>
      </w:r>
    </w:p>
    <w:p w14:paraId="1E3435EB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14:paraId="54054BD7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  <w:r w:rsidRPr="00477210">
        <w:rPr>
          <w:rFonts w:ascii="Cambria" w:eastAsia="Times New Roman" w:hAnsi="Cambria" w:cs="Times New Roman"/>
          <w:b/>
          <w:sz w:val="28"/>
          <w:szCs w:val="28"/>
        </w:rPr>
        <w:t>Opening</w:t>
      </w:r>
    </w:p>
    <w:p w14:paraId="029CCE92" w14:textId="2E703CC9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Hello! We are the ____________________________________________ from Guadalupe County. </w:t>
      </w:r>
      <w:r w:rsidR="00DF7B2D">
        <w:rPr>
          <w:rFonts w:ascii="Cambria" w:eastAsia="Times New Roman" w:hAnsi="Cambria" w:cs="Times New Roman"/>
          <w:sz w:val="28"/>
          <w:szCs w:val="28"/>
        </w:rPr>
        <w:t xml:space="preserve"> My names </w:t>
      </w:r>
      <w:proofErr w:type="gramStart"/>
      <w:r w:rsidR="00DF7B2D">
        <w:rPr>
          <w:rFonts w:ascii="Cambria" w:eastAsia="Times New Roman" w:hAnsi="Cambria" w:cs="Times New Roman"/>
          <w:sz w:val="28"/>
          <w:szCs w:val="28"/>
        </w:rPr>
        <w:t>is</w:t>
      </w:r>
      <w:proofErr w:type="gramEnd"/>
      <w:r w:rsidR="00DF7B2D">
        <w:rPr>
          <w:rFonts w:ascii="Cambria" w:eastAsia="Times New Roman" w:hAnsi="Cambria" w:cs="Times New Roman"/>
          <w:sz w:val="28"/>
          <w:szCs w:val="28"/>
        </w:rPr>
        <w:t xml:space="preserve"> _____________________________ and my team members are _________________________.</w:t>
      </w:r>
    </w:p>
    <w:p w14:paraId="7F8B5D71" w14:textId="77777777" w:rsidR="00DF7B2D" w:rsidRDefault="00DF7B2D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</w:p>
    <w:p w14:paraId="54AD656B" w14:textId="6E9259C9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Today we made ________________________________________.</w:t>
      </w:r>
    </w:p>
    <w:p w14:paraId="491A363E" w14:textId="208CA7C5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  <w:r w:rsidRPr="00477210">
        <w:rPr>
          <w:rFonts w:ascii="Cambria" w:eastAsia="Times New Roman" w:hAnsi="Cambria" w:cs="Times New Roman"/>
          <w:b/>
          <w:sz w:val="28"/>
          <w:szCs w:val="28"/>
        </w:rPr>
        <w:t xml:space="preserve"> </w:t>
      </w:r>
    </w:p>
    <w:p w14:paraId="0D9FCCEE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  <w:r w:rsidRPr="00477210">
        <w:rPr>
          <w:rFonts w:ascii="Cambria" w:eastAsia="Times New Roman" w:hAnsi="Cambria" w:cs="Times New Roman"/>
          <w:b/>
          <w:sz w:val="28"/>
          <w:szCs w:val="28"/>
        </w:rPr>
        <w:t>Knowledge of MyPlate</w:t>
      </w:r>
    </w:p>
    <w:p w14:paraId="46858939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14:paraId="0BEE237B" w14:textId="3814B01D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  <w:u w:val="single"/>
        </w:rPr>
      </w:pPr>
      <w:r w:rsidRPr="00477210">
        <w:rPr>
          <w:rFonts w:ascii="Cambria" w:eastAsia="Times New Roman" w:hAnsi="Cambria" w:cs="Times New Roman"/>
          <w:sz w:val="28"/>
          <w:szCs w:val="28"/>
          <w:u w:val="single"/>
        </w:rPr>
        <w:t>Based on</w:t>
      </w:r>
      <w:r w:rsidR="0022643D">
        <w:rPr>
          <w:rFonts w:ascii="Cambria" w:eastAsia="Times New Roman" w:hAnsi="Cambria" w:cs="Times New Roman"/>
          <w:sz w:val="28"/>
          <w:szCs w:val="28"/>
          <w:u w:val="single"/>
        </w:rPr>
        <w:t xml:space="preserve"> a 2000 calorie diet</w:t>
      </w:r>
      <w:r w:rsidRPr="00477210">
        <w:rPr>
          <w:rFonts w:ascii="Cambria" w:eastAsia="Times New Roman" w:hAnsi="Cambria" w:cs="Times New Roman"/>
          <w:sz w:val="28"/>
          <w:szCs w:val="28"/>
          <w:u w:val="single"/>
        </w:rPr>
        <w:t xml:space="preserve"> the daily requirement for </w:t>
      </w:r>
      <w:proofErr w:type="gramStart"/>
      <w:r w:rsidRPr="00477210">
        <w:rPr>
          <w:rFonts w:ascii="Cambria" w:eastAsia="Times New Roman" w:hAnsi="Cambria" w:cs="Times New Roman"/>
          <w:sz w:val="28"/>
          <w:szCs w:val="28"/>
          <w:u w:val="single"/>
        </w:rPr>
        <w:t xml:space="preserve">a </w:t>
      </w:r>
      <w:r w:rsidRPr="00DF7B2D">
        <w:rPr>
          <w:rFonts w:ascii="Cambria" w:eastAsia="Times New Roman" w:hAnsi="Cambria" w:cs="Times New Roman"/>
          <w:sz w:val="28"/>
          <w:szCs w:val="28"/>
          <w:highlight w:val="yellow"/>
          <w:u w:val="single"/>
        </w:rPr>
        <w:t>14-18 years</w:t>
      </w:r>
      <w:proofErr w:type="gramEnd"/>
      <w:r w:rsidRPr="00DF7B2D">
        <w:rPr>
          <w:rFonts w:ascii="Cambria" w:eastAsia="Times New Roman" w:hAnsi="Cambria" w:cs="Times New Roman"/>
          <w:sz w:val="28"/>
          <w:szCs w:val="28"/>
          <w:highlight w:val="yellow"/>
          <w:u w:val="single"/>
        </w:rPr>
        <w:t xml:space="preserve"> old</w:t>
      </w:r>
      <w:r w:rsidRPr="00477210">
        <w:rPr>
          <w:rFonts w:ascii="Cambria" w:eastAsia="Times New Roman" w:hAnsi="Cambria" w:cs="Times New Roman"/>
          <w:sz w:val="28"/>
          <w:szCs w:val="28"/>
          <w:u w:val="single"/>
        </w:rPr>
        <w:t>, which is our age group, you need daily:</w:t>
      </w:r>
    </w:p>
    <w:p w14:paraId="5C02CD3A" w14:textId="256B85C5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14:paraId="67A8EC34" w14:textId="191CD84D" w:rsidR="00477210" w:rsidRPr="00F913DC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  <w:u w:val="single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3 cups </w:t>
      </w:r>
      <w:r w:rsidR="0041177C">
        <w:rPr>
          <w:rFonts w:ascii="Cambria" w:eastAsia="Times New Roman" w:hAnsi="Cambria" w:cs="Times New Roman"/>
          <w:sz w:val="28"/>
          <w:szCs w:val="28"/>
        </w:rPr>
        <w:t>of</w:t>
      </w:r>
      <w:r w:rsidRPr="00477210">
        <w:rPr>
          <w:rFonts w:ascii="Cambria" w:eastAsia="Times New Roman" w:hAnsi="Cambria" w:cs="Times New Roman"/>
          <w:sz w:val="28"/>
          <w:szCs w:val="28"/>
        </w:rPr>
        <w:t xml:space="preserve"> vegetable</w:t>
      </w:r>
      <w:r w:rsidR="0041177C">
        <w:rPr>
          <w:rFonts w:ascii="Cambria" w:eastAsia="Times New Roman" w:hAnsi="Cambria" w:cs="Times New Roman"/>
          <w:sz w:val="28"/>
          <w:szCs w:val="28"/>
        </w:rPr>
        <w:t>s</w:t>
      </w:r>
      <w:r w:rsidRPr="00477210">
        <w:rPr>
          <w:rFonts w:ascii="Cambria" w:eastAsia="Times New Roman" w:hAnsi="Cambria" w:cs="Times New Roman"/>
          <w:sz w:val="28"/>
          <w:szCs w:val="28"/>
        </w:rPr>
        <w:t>.  One serving would be a cup of raw vegetables, one cup of vegetable juice or 2 cups leafy salad greens.</w:t>
      </w:r>
      <w:r w:rsidR="0041177C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14:paraId="567A63E0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14:paraId="3056722D" w14:textId="04133AB0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2 cups fruits.  One serving would be 1 cup of raw fruit, 8 ounces of 100 % fruit juice or ½ cup dried fruit.</w:t>
      </w:r>
    </w:p>
    <w:p w14:paraId="7F66EE1A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14:paraId="2AC95FC5" w14:textId="6268DEDC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8 ounces </w:t>
      </w:r>
      <w:r w:rsidR="0041177C">
        <w:rPr>
          <w:rFonts w:ascii="Cambria" w:eastAsia="Times New Roman" w:hAnsi="Cambria" w:cs="Times New Roman"/>
          <w:sz w:val="28"/>
          <w:szCs w:val="28"/>
        </w:rPr>
        <w:t xml:space="preserve">of </w:t>
      </w:r>
      <w:r w:rsidRPr="00477210">
        <w:rPr>
          <w:rFonts w:ascii="Cambria" w:eastAsia="Times New Roman" w:hAnsi="Cambria" w:cs="Times New Roman"/>
          <w:sz w:val="28"/>
          <w:szCs w:val="28"/>
        </w:rPr>
        <w:t>grains with 3 ounces being whole wheat.  One serving would be 1 slice of bread or ½ cup cooked rice.</w:t>
      </w:r>
    </w:p>
    <w:p w14:paraId="0A6BDA04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14:paraId="66978FF0" w14:textId="22B5C219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3 cups </w:t>
      </w:r>
      <w:r w:rsidR="0041177C">
        <w:rPr>
          <w:rFonts w:ascii="Cambria" w:eastAsia="Times New Roman" w:hAnsi="Cambria" w:cs="Times New Roman"/>
          <w:sz w:val="28"/>
          <w:szCs w:val="28"/>
        </w:rPr>
        <w:t xml:space="preserve">of </w:t>
      </w:r>
      <w:r w:rsidRPr="00477210">
        <w:rPr>
          <w:rFonts w:ascii="Cambria" w:eastAsia="Times New Roman" w:hAnsi="Cambria" w:cs="Times New Roman"/>
          <w:sz w:val="28"/>
          <w:szCs w:val="28"/>
        </w:rPr>
        <w:t>Dair</w:t>
      </w:r>
      <w:r w:rsidR="0041177C">
        <w:rPr>
          <w:rFonts w:ascii="Cambria" w:eastAsia="Times New Roman" w:hAnsi="Cambria" w:cs="Times New Roman"/>
          <w:sz w:val="28"/>
          <w:szCs w:val="28"/>
        </w:rPr>
        <w:t>y</w:t>
      </w:r>
      <w:r w:rsidRPr="00477210">
        <w:rPr>
          <w:rFonts w:ascii="Cambria" w:eastAsia="Times New Roman" w:hAnsi="Cambria" w:cs="Times New Roman"/>
          <w:sz w:val="28"/>
          <w:szCs w:val="28"/>
        </w:rPr>
        <w:t>.  One serving would be 1 cup of milk or yogurt or 2 ounces processed cheese.</w:t>
      </w:r>
    </w:p>
    <w:p w14:paraId="5F79C4C6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14:paraId="5D7ED0EC" w14:textId="075EF0EB" w:rsidR="00477210" w:rsidRPr="00477210" w:rsidRDefault="0041177C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>5</w:t>
      </w:r>
      <w:r w:rsidR="00477210" w:rsidRPr="00477210">
        <w:rPr>
          <w:rFonts w:ascii="Cambria" w:eastAsia="Times New Roman" w:hAnsi="Cambria" w:cs="Times New Roman"/>
          <w:sz w:val="28"/>
          <w:szCs w:val="28"/>
        </w:rPr>
        <w:t xml:space="preserve">½ </w:t>
      </w:r>
      <w:r>
        <w:rPr>
          <w:rFonts w:ascii="Cambria" w:eastAsia="Times New Roman" w:hAnsi="Cambria" w:cs="Times New Roman"/>
          <w:sz w:val="28"/>
          <w:szCs w:val="28"/>
        </w:rPr>
        <w:t xml:space="preserve">ounces </w:t>
      </w:r>
      <w:r w:rsidR="00DF7B2D">
        <w:rPr>
          <w:rFonts w:ascii="Cambria" w:eastAsia="Times New Roman" w:hAnsi="Cambria" w:cs="Times New Roman"/>
          <w:sz w:val="28"/>
          <w:szCs w:val="28"/>
        </w:rPr>
        <w:t xml:space="preserve">of </w:t>
      </w:r>
      <w:r w:rsidR="00477210" w:rsidRPr="00477210">
        <w:rPr>
          <w:rFonts w:ascii="Cambria" w:eastAsia="Times New Roman" w:hAnsi="Cambria" w:cs="Times New Roman"/>
          <w:sz w:val="28"/>
          <w:szCs w:val="28"/>
        </w:rPr>
        <w:t xml:space="preserve">protein.  One serving would be 1 ounce of lean meat, </w:t>
      </w:r>
      <w:proofErr w:type="gramStart"/>
      <w:r w:rsidR="00477210" w:rsidRPr="00477210">
        <w:rPr>
          <w:rFonts w:ascii="Cambria" w:eastAsia="Times New Roman" w:hAnsi="Cambria" w:cs="Times New Roman"/>
          <w:sz w:val="28"/>
          <w:szCs w:val="28"/>
        </w:rPr>
        <w:t>poultry</w:t>
      </w:r>
      <w:proofErr w:type="gramEnd"/>
      <w:r w:rsidR="00477210" w:rsidRPr="00477210">
        <w:rPr>
          <w:rFonts w:ascii="Cambria" w:eastAsia="Times New Roman" w:hAnsi="Cambria" w:cs="Times New Roman"/>
          <w:sz w:val="28"/>
          <w:szCs w:val="28"/>
        </w:rPr>
        <w:t xml:space="preserve"> or fish, 1 egg or ½ cup nuts.</w:t>
      </w:r>
    </w:p>
    <w:p w14:paraId="6521C446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14:paraId="5B73A9C3" w14:textId="15B238E4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Oils/Fat should be eaten in moderation but no more than </w:t>
      </w:r>
      <w:r w:rsidR="00DF7B2D">
        <w:rPr>
          <w:rFonts w:ascii="Cambria" w:eastAsia="Times New Roman" w:hAnsi="Cambria" w:cs="Times New Roman"/>
          <w:sz w:val="28"/>
          <w:szCs w:val="28"/>
        </w:rPr>
        <w:t>27 grams</w:t>
      </w:r>
      <w:r w:rsidRPr="00477210">
        <w:rPr>
          <w:rFonts w:ascii="Cambria" w:eastAsia="Times New Roman" w:hAnsi="Cambria" w:cs="Times New Roman"/>
          <w:sz w:val="28"/>
          <w:szCs w:val="28"/>
        </w:rPr>
        <w:t xml:space="preserve"> daily.</w:t>
      </w:r>
    </w:p>
    <w:p w14:paraId="7F449319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14:paraId="04CC308E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Other ingredients used in our dish include seasonings such as: salt, butter, pepper, garlic powder, etc.</w:t>
      </w:r>
    </w:p>
    <w:p w14:paraId="286F5E7A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14:paraId="53882C36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Seasonings are important because they add flavor but when adding salt, one must watch the sodium amounts. Most Americans only need 2300 milligrams of sodium a day but get way more.</w:t>
      </w:r>
    </w:p>
    <w:p w14:paraId="2A14EECE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14:paraId="64FBF5DE" w14:textId="6BF0C7DE" w:rsid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Our dish fits nicely into MyPlate because it contains ________________ from the grain group (tell which groups are represented in the dish – might have several foods from the vegetable group or might contain foods from several groups)</w:t>
      </w:r>
    </w:p>
    <w:p w14:paraId="0F307135" w14:textId="5073C4E9" w:rsidR="00D94680" w:rsidRDefault="00D9468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</w:p>
    <w:p w14:paraId="221754BD" w14:textId="77777777" w:rsidR="00D94680" w:rsidRPr="004D6DC5" w:rsidRDefault="00D94680" w:rsidP="00D94680">
      <w:pPr>
        <w:autoSpaceDE w:val="0"/>
        <w:autoSpaceDN w:val="0"/>
        <w:adjustRightInd w:val="0"/>
        <w:spacing w:line="240" w:lineRule="auto"/>
        <w:rPr>
          <w:rFonts w:ascii="Cambria" w:hAnsi="Cambria" w:cs="Times New Roman"/>
          <w:b/>
          <w:bCs/>
          <w:color w:val="000000"/>
          <w:sz w:val="28"/>
          <w:szCs w:val="28"/>
        </w:rPr>
      </w:pPr>
      <w:r w:rsidRPr="004D6DC5">
        <w:rPr>
          <w:rFonts w:ascii="Cambria" w:hAnsi="Cambria"/>
          <w:b/>
          <w:bCs/>
          <w:sz w:val="28"/>
          <w:szCs w:val="28"/>
        </w:rPr>
        <w:lastRenderedPageBreak/>
        <w:t xml:space="preserve">We also need to follow the Dietary Guidelines for Americans by </w:t>
      </w:r>
    </w:p>
    <w:p w14:paraId="741A9812" w14:textId="42AA7827" w:rsidR="00D94680" w:rsidRPr="004D6DC5" w:rsidRDefault="00D94680" w:rsidP="00D9468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ambria" w:hAnsi="Cambria" w:cs="Times New Roman"/>
          <w:b/>
          <w:bCs/>
          <w:color w:val="000000"/>
          <w:sz w:val="28"/>
          <w:szCs w:val="28"/>
        </w:rPr>
      </w:pPr>
      <w:r w:rsidRPr="004D6DC5">
        <w:rPr>
          <w:rFonts w:ascii="Cambria" w:hAnsi="Cambria"/>
          <w:sz w:val="28"/>
          <w:szCs w:val="28"/>
        </w:rPr>
        <w:t xml:space="preserve">Following </w:t>
      </w:r>
      <w:r w:rsidR="005C286D" w:rsidRPr="004D6DC5">
        <w:rPr>
          <w:rFonts w:ascii="Cambria" w:hAnsi="Cambria"/>
          <w:sz w:val="28"/>
          <w:szCs w:val="28"/>
        </w:rPr>
        <w:t>a healthy dietary pattern across the lifespan to meet nutrient needs, help achieve a healthy body weight, and reduce the risk of chronic disease.</w:t>
      </w:r>
    </w:p>
    <w:p w14:paraId="777DCE62" w14:textId="18A70899" w:rsidR="005C286D" w:rsidRPr="004D6DC5" w:rsidRDefault="005C286D" w:rsidP="00D9468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ambria" w:hAnsi="Cambria" w:cs="Times New Roman"/>
          <w:b/>
          <w:bCs/>
          <w:color w:val="000000"/>
          <w:sz w:val="28"/>
          <w:szCs w:val="28"/>
        </w:rPr>
      </w:pPr>
      <w:r w:rsidRPr="004D6DC5">
        <w:rPr>
          <w:rFonts w:ascii="Cambria" w:hAnsi="Cambria"/>
          <w:sz w:val="28"/>
          <w:szCs w:val="28"/>
        </w:rPr>
        <w:t xml:space="preserve">Focus on meeting food group needs with nutrient-dense foods and </w:t>
      </w:r>
      <w:r w:rsidR="0054565A" w:rsidRPr="004D6DC5">
        <w:rPr>
          <w:rFonts w:ascii="Cambria" w:hAnsi="Cambria"/>
          <w:sz w:val="28"/>
          <w:szCs w:val="28"/>
        </w:rPr>
        <w:t>beverages and</w:t>
      </w:r>
      <w:r w:rsidRPr="004D6DC5">
        <w:rPr>
          <w:rFonts w:ascii="Cambria" w:hAnsi="Cambria"/>
          <w:sz w:val="28"/>
          <w:szCs w:val="28"/>
        </w:rPr>
        <w:t xml:space="preserve"> stay within calorie limits. Nutrient-dense foods provide vitamins, minerals, and other health-promoting components</w:t>
      </w:r>
      <w:r w:rsidR="0054565A" w:rsidRPr="004D6DC5">
        <w:rPr>
          <w:rFonts w:ascii="Cambria" w:hAnsi="Cambria"/>
          <w:sz w:val="28"/>
          <w:szCs w:val="28"/>
        </w:rPr>
        <w:t>.</w:t>
      </w:r>
    </w:p>
    <w:p w14:paraId="43E82C91" w14:textId="5CF31896" w:rsidR="0054565A" w:rsidRPr="004D6DC5" w:rsidRDefault="00D94680" w:rsidP="0054565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ambria" w:hAnsi="Cambria" w:cs="Times New Roman"/>
          <w:b/>
          <w:bCs/>
          <w:color w:val="000000"/>
          <w:sz w:val="28"/>
          <w:szCs w:val="28"/>
        </w:rPr>
      </w:pPr>
      <w:r w:rsidRPr="004D6DC5">
        <w:rPr>
          <w:rFonts w:ascii="Cambria" w:hAnsi="Cambria"/>
          <w:sz w:val="28"/>
          <w:szCs w:val="28"/>
        </w:rPr>
        <w:t>Limit foods and beverages higher in added sugars, saturated fat, and sodium.</w:t>
      </w:r>
      <w:r w:rsidR="004D6DC5" w:rsidRPr="004D6DC5">
        <w:rPr>
          <w:rFonts w:ascii="Cambria" w:hAnsi="Cambria"/>
          <w:sz w:val="28"/>
          <w:szCs w:val="28"/>
        </w:rPr>
        <w:t xml:space="preserve">  Sugars and Saturated fat should be less than 10% of calories per day.  Sodium should be less than 2300 milligrams per day.</w:t>
      </w:r>
      <w:r w:rsidR="0054565A" w:rsidRPr="004D6DC5">
        <w:rPr>
          <w:rFonts w:ascii="Cambria" w:hAnsi="Cambria"/>
          <w:sz w:val="28"/>
          <w:szCs w:val="28"/>
        </w:rPr>
        <w:t xml:space="preserve"> </w:t>
      </w:r>
    </w:p>
    <w:p w14:paraId="3AE88C00" w14:textId="77777777" w:rsidR="00D94680" w:rsidRPr="004D6DC5" w:rsidRDefault="00D94680" w:rsidP="00D9468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line="240" w:lineRule="auto"/>
        <w:rPr>
          <w:rFonts w:ascii="Cambria" w:hAnsi="Cambria" w:cs="Times New Roman"/>
          <w:b/>
          <w:bCs/>
          <w:color w:val="000000"/>
          <w:sz w:val="28"/>
          <w:szCs w:val="28"/>
        </w:rPr>
      </w:pPr>
      <w:r w:rsidRPr="004D6DC5">
        <w:rPr>
          <w:rFonts w:ascii="Cambria" w:hAnsi="Cambria"/>
          <w:sz w:val="28"/>
          <w:szCs w:val="28"/>
        </w:rPr>
        <w:t xml:space="preserve">And school-aged children and adolescents need at least 60 minutes of moderate to-vigorous activity daily to attain the most health benefits from physical activity. </w:t>
      </w:r>
    </w:p>
    <w:p w14:paraId="04560381" w14:textId="72D10BB4" w:rsidR="00D94680" w:rsidRDefault="00D9468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</w:p>
    <w:p w14:paraId="58BB0029" w14:textId="77777777" w:rsidR="00D94680" w:rsidRPr="00DF7B2D" w:rsidRDefault="00D9468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</w:p>
    <w:p w14:paraId="7B8F712B" w14:textId="77777777" w:rsidR="00DF7B2D" w:rsidRDefault="00DF7B2D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14:paraId="62E1E855" w14:textId="77777777" w:rsidR="00D94680" w:rsidRDefault="00D94680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14:paraId="47921A26" w14:textId="77777777" w:rsidR="00D94680" w:rsidRDefault="00D94680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14:paraId="25588108" w14:textId="77777777" w:rsidR="00D94680" w:rsidRDefault="00D94680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14:paraId="69C1045B" w14:textId="77777777" w:rsidR="00D94680" w:rsidRDefault="00D94680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14:paraId="6945DBBD" w14:textId="77777777" w:rsidR="00D94680" w:rsidRDefault="00D94680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14:paraId="37FF0E53" w14:textId="77777777" w:rsidR="00D94680" w:rsidRDefault="00D94680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14:paraId="691B789A" w14:textId="77777777" w:rsidR="00D94680" w:rsidRDefault="00D94680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14:paraId="2460ECBE" w14:textId="77777777" w:rsidR="00D94680" w:rsidRDefault="00D94680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14:paraId="4B50A160" w14:textId="77777777" w:rsidR="00D94680" w:rsidRDefault="00D94680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14:paraId="45C1C2EE" w14:textId="77777777" w:rsidR="00D94680" w:rsidRDefault="00D94680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14:paraId="3F359B70" w14:textId="77777777" w:rsidR="00D94680" w:rsidRDefault="00D94680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14:paraId="337F64D7" w14:textId="77777777" w:rsidR="00D94680" w:rsidRDefault="00D94680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14:paraId="3E7D79CD" w14:textId="77777777" w:rsidR="00D94680" w:rsidRDefault="00D94680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14:paraId="68BA3907" w14:textId="77777777" w:rsidR="00D94680" w:rsidRDefault="00D94680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14:paraId="42408F18" w14:textId="77777777" w:rsidR="00D94680" w:rsidRDefault="00D94680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14:paraId="3F6ABAB5" w14:textId="77777777" w:rsidR="00D94680" w:rsidRDefault="00D94680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14:paraId="45D97F94" w14:textId="77777777" w:rsidR="00D94680" w:rsidRDefault="00D94680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14:paraId="54445B6E" w14:textId="77777777" w:rsidR="00D94680" w:rsidRDefault="00D94680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14:paraId="5637938A" w14:textId="77777777" w:rsidR="00D94680" w:rsidRDefault="00D94680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14:paraId="579C0C3B" w14:textId="77777777" w:rsidR="00D94680" w:rsidRDefault="00D94680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14:paraId="1D3B411F" w14:textId="77777777" w:rsidR="00D94680" w:rsidRDefault="00D94680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14:paraId="361D18EB" w14:textId="77777777" w:rsidR="00D94680" w:rsidRDefault="00D94680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14:paraId="7BC3C3C1" w14:textId="77777777" w:rsidR="00D94680" w:rsidRDefault="00D94680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14:paraId="61FE5812" w14:textId="77777777" w:rsidR="00D94680" w:rsidRDefault="00D94680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14:paraId="1E81EB6C" w14:textId="77777777" w:rsidR="00D94680" w:rsidRDefault="00D94680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14:paraId="7236EED6" w14:textId="77777777" w:rsidR="00D94680" w:rsidRDefault="00D94680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14:paraId="65668592" w14:textId="77777777" w:rsidR="004D6DC5" w:rsidRDefault="004D6DC5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14:paraId="36D3A98F" w14:textId="3D14E373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  <w:r w:rsidRPr="00477210">
        <w:rPr>
          <w:rFonts w:ascii="Cambria" w:eastAsia="Times New Roman" w:hAnsi="Cambria" w:cs="Times New Roman"/>
          <w:b/>
          <w:sz w:val="28"/>
          <w:szCs w:val="28"/>
        </w:rPr>
        <w:lastRenderedPageBreak/>
        <w:t>TEAM MEMBER: _____________________________________</w:t>
      </w:r>
    </w:p>
    <w:p w14:paraId="711C91E3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14:paraId="08E0DACE" w14:textId="1F755306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14:paraId="3536D2B3" w14:textId="2B87DADA" w:rsidR="00477210" w:rsidRPr="00477210" w:rsidRDefault="00C46FB4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  <w:r>
        <w:rPr>
          <w:rFonts w:ascii="Cambria" w:eastAsia="Times New Roman" w:hAnsi="Cambria" w:cs="Times New Roman"/>
          <w:b/>
          <w:sz w:val="28"/>
          <w:szCs w:val="28"/>
        </w:rPr>
        <w:t xml:space="preserve">The </w:t>
      </w:r>
      <w:r w:rsidR="00477210" w:rsidRPr="00477210">
        <w:rPr>
          <w:rFonts w:ascii="Cambria" w:eastAsia="Times New Roman" w:hAnsi="Cambria" w:cs="Times New Roman"/>
          <w:b/>
          <w:sz w:val="28"/>
          <w:szCs w:val="28"/>
        </w:rPr>
        <w:t xml:space="preserve">Nutrient </w:t>
      </w:r>
      <w:r>
        <w:rPr>
          <w:rFonts w:ascii="Cambria" w:eastAsia="Times New Roman" w:hAnsi="Cambria" w:cs="Times New Roman"/>
          <w:b/>
          <w:sz w:val="28"/>
          <w:szCs w:val="28"/>
        </w:rPr>
        <w:t xml:space="preserve">in our dish include: </w:t>
      </w:r>
    </w:p>
    <w:p w14:paraId="133DE9E8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14:paraId="49432AB2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The main nutrient in our dish would be (Protein) from the _______________ which helps to build blood and builds and repairs body tissue.</w:t>
      </w:r>
      <w:r w:rsidRPr="00B5355A">
        <w:rPr>
          <w:rFonts w:ascii="Cambria" w:eastAsia="Times New Roman" w:hAnsi="Cambria" w:cs="Times New Roman"/>
          <w:sz w:val="28"/>
          <w:szCs w:val="28"/>
          <w:u w:val="single"/>
        </w:rPr>
        <w:t xml:space="preserve"> Protein supplies food energy at 4 calories per gram</w:t>
      </w:r>
      <w:r w:rsidRPr="00477210">
        <w:rPr>
          <w:rFonts w:ascii="Cambria" w:eastAsia="Times New Roman" w:hAnsi="Cambria" w:cs="Times New Roman"/>
          <w:sz w:val="28"/>
          <w:szCs w:val="28"/>
        </w:rPr>
        <w:t>. If there is a lack of protein in the diet people can suffer fatigue, loss of appetite, edema, and poor growth.</w:t>
      </w:r>
    </w:p>
    <w:p w14:paraId="30C9B818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14:paraId="45A84ADC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Another nutrient in our dish is (Fats) from the __________________ which supplies a large amount of energy to the body in a small amount of food. </w:t>
      </w:r>
      <w:r w:rsidRPr="00B5355A">
        <w:rPr>
          <w:rFonts w:ascii="Cambria" w:eastAsia="Times New Roman" w:hAnsi="Cambria" w:cs="Times New Roman"/>
          <w:sz w:val="28"/>
          <w:szCs w:val="28"/>
          <w:u w:val="single"/>
        </w:rPr>
        <w:t>Fats supply energy as well at 9 calories per gram</w:t>
      </w:r>
      <w:r w:rsidRPr="00477210">
        <w:rPr>
          <w:rFonts w:ascii="Cambria" w:eastAsia="Times New Roman" w:hAnsi="Cambria" w:cs="Times New Roman"/>
          <w:sz w:val="28"/>
          <w:szCs w:val="28"/>
        </w:rPr>
        <w:t>. Fats supply essential fatty acids that are needed for proper use and storage of fat in our bodies. If there is a lack of fats in the diet people can suffer eczema, retarded growth, diarrhea, and loss of hair.</w:t>
      </w:r>
    </w:p>
    <w:p w14:paraId="644CA11A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14:paraId="6ACD51B6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We also have the nutrient (</w:t>
      </w:r>
      <w:r w:rsidRPr="00B5355A">
        <w:rPr>
          <w:rFonts w:ascii="Cambria" w:eastAsia="Times New Roman" w:hAnsi="Cambria" w:cs="Times New Roman"/>
          <w:sz w:val="28"/>
          <w:szCs w:val="28"/>
          <w:u w:val="single"/>
        </w:rPr>
        <w:t>Carbohydrates) from the ______________ which helps the body use other nutrients and supplies 4 calories per gram to all body cells</w:t>
      </w:r>
      <w:r w:rsidRPr="00477210">
        <w:rPr>
          <w:rFonts w:ascii="Cambria" w:eastAsia="Times New Roman" w:hAnsi="Cambria" w:cs="Times New Roman"/>
          <w:sz w:val="28"/>
          <w:szCs w:val="28"/>
        </w:rPr>
        <w:t>. And if there is a lack of carbohydrates in the diet one can suffer a loss of energy, fatigue, and ketosis condition caused by abnormal burning of fat in the body.</w:t>
      </w:r>
    </w:p>
    <w:p w14:paraId="61C4A934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14:paraId="509C13EB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Last, we have the nutrient (Fiber) from the ____________________ which helps lower cholesterol, improves bowel movement, and gives feeling of fullness without extra calorie.  High-fiber diets for elderly, very young or those on low-calorie diets may cause nutrient deficiencies if too much fiber is consumed.</w:t>
      </w:r>
    </w:p>
    <w:p w14:paraId="0EB50B05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14:paraId="527480D4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Of the </w:t>
      </w:r>
      <w:r w:rsidRPr="00477210">
        <w:rPr>
          <w:rFonts w:ascii="Cambria" w:eastAsia="Times New Roman" w:hAnsi="Cambria" w:cs="Times New Roman"/>
          <w:i/>
          <w:sz w:val="28"/>
          <w:szCs w:val="28"/>
          <w:u w:val="single"/>
        </w:rPr>
        <w:t>water-soluble vitamins</w:t>
      </w:r>
      <w:r w:rsidRPr="00477210">
        <w:rPr>
          <w:rFonts w:ascii="Cambria" w:eastAsia="Times New Roman" w:hAnsi="Cambria" w:cs="Times New Roman"/>
          <w:sz w:val="28"/>
          <w:szCs w:val="28"/>
        </w:rPr>
        <w:t xml:space="preserve"> our dish provides:</w:t>
      </w:r>
    </w:p>
    <w:p w14:paraId="5A7F1FD4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  <w:u w:val="single"/>
        </w:rPr>
      </w:pPr>
      <w:r w:rsidRPr="00477210">
        <w:rPr>
          <w:rFonts w:ascii="Cambria" w:eastAsia="Times New Roman" w:hAnsi="Cambria" w:cs="Times New Roman"/>
          <w:sz w:val="28"/>
          <w:szCs w:val="28"/>
          <w:u w:val="single"/>
        </w:rPr>
        <w:t xml:space="preserve"> </w:t>
      </w:r>
    </w:p>
    <w:p w14:paraId="59F4E78C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  <w:u w:val="single"/>
        </w:rPr>
        <w:t xml:space="preserve">Vitamin C </w:t>
      </w:r>
      <w:r w:rsidRPr="00477210">
        <w:rPr>
          <w:rFonts w:ascii="Cambria" w:eastAsia="Times New Roman" w:hAnsi="Cambria" w:cs="Times New Roman"/>
          <w:sz w:val="28"/>
          <w:szCs w:val="28"/>
        </w:rPr>
        <w:t xml:space="preserve">– found in ______________ which helps wounds heal and promotes iron absorption.  Without Vit. C we would develop poor wounds healing and pain in joints, </w:t>
      </w:r>
      <w:proofErr w:type="gramStart"/>
      <w:r w:rsidRPr="00477210">
        <w:rPr>
          <w:rFonts w:ascii="Cambria" w:eastAsia="Times New Roman" w:hAnsi="Cambria" w:cs="Times New Roman"/>
          <w:sz w:val="28"/>
          <w:szCs w:val="28"/>
        </w:rPr>
        <w:t>bones</w:t>
      </w:r>
      <w:proofErr w:type="gramEnd"/>
      <w:r w:rsidRPr="00477210">
        <w:rPr>
          <w:rFonts w:ascii="Cambria" w:eastAsia="Times New Roman" w:hAnsi="Cambria" w:cs="Times New Roman"/>
          <w:sz w:val="28"/>
          <w:szCs w:val="28"/>
        </w:rPr>
        <w:t xml:space="preserve"> and muscles.</w:t>
      </w:r>
    </w:p>
    <w:p w14:paraId="2363D667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14:paraId="48250083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  <w:u w:val="single"/>
        </w:rPr>
        <w:t>Vitamin B1</w:t>
      </w:r>
      <w:r w:rsidRPr="00477210">
        <w:rPr>
          <w:rFonts w:ascii="Cambria" w:eastAsia="Times New Roman" w:hAnsi="Cambria" w:cs="Times New Roman"/>
          <w:sz w:val="28"/>
          <w:szCs w:val="28"/>
        </w:rPr>
        <w:t xml:space="preserve"> – found in _______________ help the body use carbohydrates for energy.  Without Vit. B1 we would have depression and apathy.</w:t>
      </w:r>
    </w:p>
    <w:p w14:paraId="4E918C4A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14:paraId="40BFBF89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  <w:u w:val="single"/>
        </w:rPr>
        <w:t>Vitamin B2</w:t>
      </w:r>
      <w:r w:rsidRPr="00477210">
        <w:rPr>
          <w:rFonts w:ascii="Cambria" w:eastAsia="Times New Roman" w:hAnsi="Cambria" w:cs="Times New Roman"/>
          <w:sz w:val="28"/>
          <w:szCs w:val="28"/>
        </w:rPr>
        <w:t xml:space="preserve"> – found it _______________ assists in the release of energy in our body.  Without it we would see problems with our skin, </w:t>
      </w:r>
      <w:proofErr w:type="gramStart"/>
      <w:r w:rsidRPr="00477210">
        <w:rPr>
          <w:rFonts w:ascii="Cambria" w:eastAsia="Times New Roman" w:hAnsi="Cambria" w:cs="Times New Roman"/>
          <w:sz w:val="28"/>
          <w:szCs w:val="28"/>
        </w:rPr>
        <w:t>mouth</w:t>
      </w:r>
      <w:proofErr w:type="gramEnd"/>
      <w:r w:rsidRPr="00477210">
        <w:rPr>
          <w:rFonts w:ascii="Cambria" w:eastAsia="Times New Roman" w:hAnsi="Cambria" w:cs="Times New Roman"/>
          <w:sz w:val="28"/>
          <w:szCs w:val="28"/>
        </w:rPr>
        <w:t xml:space="preserve"> and eyes.</w:t>
      </w:r>
    </w:p>
    <w:p w14:paraId="1723BDA5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14:paraId="512F125F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  <w:u w:val="single"/>
        </w:rPr>
        <w:t xml:space="preserve">Niacin </w:t>
      </w:r>
      <w:r w:rsidRPr="00477210">
        <w:rPr>
          <w:rFonts w:ascii="Cambria" w:eastAsia="Times New Roman" w:hAnsi="Cambria" w:cs="Times New Roman"/>
          <w:sz w:val="28"/>
          <w:szCs w:val="28"/>
        </w:rPr>
        <w:t>– found in _____________________ helps us absorb carbohydrates so without we could be anorexia.  It also affects our brains causing confusion and anxiety when we do not get enough.</w:t>
      </w:r>
    </w:p>
    <w:p w14:paraId="15E09F88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14:paraId="6554CFCA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  <w:u w:val="single"/>
        </w:rPr>
        <w:lastRenderedPageBreak/>
        <w:t>Vitamin B6</w:t>
      </w:r>
      <w:r w:rsidRPr="00477210">
        <w:rPr>
          <w:rFonts w:ascii="Cambria" w:eastAsia="Times New Roman" w:hAnsi="Cambria" w:cs="Times New Roman"/>
          <w:sz w:val="28"/>
          <w:szCs w:val="28"/>
        </w:rPr>
        <w:t xml:space="preserve"> – found in _______________ helps convert complex carbohydrates to simple carbohydrates which helps with anemia, convulsions, and weakness.</w:t>
      </w:r>
    </w:p>
    <w:p w14:paraId="01B458BF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14:paraId="7EBD3B20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  <w:u w:val="single"/>
        </w:rPr>
        <w:t>Vitamin B12</w:t>
      </w:r>
      <w:r w:rsidRPr="00477210">
        <w:rPr>
          <w:rFonts w:ascii="Cambria" w:eastAsia="Times New Roman" w:hAnsi="Cambria" w:cs="Times New Roman"/>
          <w:sz w:val="28"/>
          <w:szCs w:val="28"/>
        </w:rPr>
        <w:t xml:space="preserve"> – found in __________________ helps maintain nerve tissue and normal blood formation.  Without it we could see problems with anemia and neurologic disorders.</w:t>
      </w:r>
    </w:p>
    <w:p w14:paraId="3C922D1E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14:paraId="4ED9B76E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Of the </w:t>
      </w:r>
      <w:r w:rsidRPr="00477210">
        <w:rPr>
          <w:rFonts w:ascii="Cambria" w:eastAsia="Times New Roman" w:hAnsi="Cambria" w:cs="Times New Roman"/>
          <w:i/>
          <w:sz w:val="28"/>
          <w:szCs w:val="28"/>
          <w:u w:val="single"/>
        </w:rPr>
        <w:t>fat-soluble vitamins</w:t>
      </w:r>
      <w:r w:rsidRPr="00477210">
        <w:rPr>
          <w:rFonts w:ascii="Cambria" w:eastAsia="Times New Roman" w:hAnsi="Cambria" w:cs="Times New Roman"/>
          <w:sz w:val="28"/>
          <w:szCs w:val="28"/>
        </w:rPr>
        <w:t xml:space="preserve"> our dish provides:</w:t>
      </w:r>
    </w:p>
    <w:p w14:paraId="115EE782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14:paraId="00E412F7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  <w:u w:val="single"/>
        </w:rPr>
        <w:t xml:space="preserve">Vitamin A </w:t>
      </w:r>
      <w:r w:rsidRPr="00477210">
        <w:rPr>
          <w:rFonts w:ascii="Cambria" w:eastAsia="Times New Roman" w:hAnsi="Cambria" w:cs="Times New Roman"/>
          <w:sz w:val="28"/>
          <w:szCs w:val="28"/>
        </w:rPr>
        <w:t xml:space="preserve">– found in __________________ promotes growth and normal vision and protects against night blindness, helps keep us healthy and resistant to infections.  Infants could have faulty bone and tooth development without it. </w:t>
      </w:r>
    </w:p>
    <w:p w14:paraId="48B82BB4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14:paraId="5C71650B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  <w:u w:val="single"/>
        </w:rPr>
        <w:t xml:space="preserve">Vitamin D </w:t>
      </w:r>
      <w:r w:rsidRPr="00477210">
        <w:rPr>
          <w:rFonts w:ascii="Cambria" w:eastAsia="Times New Roman" w:hAnsi="Cambria" w:cs="Times New Roman"/>
          <w:sz w:val="28"/>
          <w:szCs w:val="28"/>
        </w:rPr>
        <w:t>– found in __________________ Regulates amount of calcium and phosphorus absorbed in the blood.  Needed to prevent rickets and bone deformities.</w:t>
      </w:r>
    </w:p>
    <w:p w14:paraId="053E3556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14:paraId="3E90CBA8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i/>
          <w:sz w:val="28"/>
          <w:szCs w:val="28"/>
          <w:u w:val="single"/>
        </w:rPr>
        <w:t>Minerals</w:t>
      </w:r>
      <w:r w:rsidRPr="00477210">
        <w:rPr>
          <w:rFonts w:ascii="Cambria" w:eastAsia="Times New Roman" w:hAnsi="Cambria" w:cs="Times New Roman"/>
          <w:sz w:val="28"/>
          <w:szCs w:val="28"/>
        </w:rPr>
        <w:t xml:space="preserve"> included in our dish consist of:</w:t>
      </w:r>
    </w:p>
    <w:p w14:paraId="53E1B456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14:paraId="14D02BF3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  <w:u w:val="single"/>
        </w:rPr>
        <w:t>Calcium</w:t>
      </w:r>
      <w:r w:rsidRPr="00477210">
        <w:rPr>
          <w:rFonts w:ascii="Cambria" w:eastAsia="Times New Roman" w:hAnsi="Cambria" w:cs="Times New Roman"/>
          <w:sz w:val="28"/>
          <w:szCs w:val="28"/>
        </w:rPr>
        <w:t xml:space="preserve"> – found in ___________ is needed to build bones and teeth and helps clot blood.  Without it you could develop osteoporosis.</w:t>
      </w:r>
    </w:p>
    <w:p w14:paraId="1132C18D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14:paraId="63380182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  <w:u w:val="single"/>
        </w:rPr>
        <w:t>Chromium</w:t>
      </w:r>
      <w:r w:rsidRPr="00477210">
        <w:rPr>
          <w:rFonts w:ascii="Cambria" w:eastAsia="Times New Roman" w:hAnsi="Cambria" w:cs="Times New Roman"/>
          <w:sz w:val="28"/>
          <w:szCs w:val="28"/>
        </w:rPr>
        <w:t xml:space="preserve"> – found in ________ works with insulin in your body.  Without it you have the inability of cells to use glucose for energy.</w:t>
      </w:r>
    </w:p>
    <w:p w14:paraId="769EB669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14:paraId="41C8C059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  <w:u w:val="single"/>
        </w:rPr>
        <w:t>Iodine</w:t>
      </w:r>
      <w:r w:rsidRPr="00477210">
        <w:rPr>
          <w:rFonts w:ascii="Cambria" w:eastAsia="Times New Roman" w:hAnsi="Cambria" w:cs="Times New Roman"/>
          <w:sz w:val="28"/>
          <w:szCs w:val="28"/>
        </w:rPr>
        <w:t xml:space="preserve"> – found in </w:t>
      </w:r>
      <w:r w:rsidRPr="00477210">
        <w:rPr>
          <w:rFonts w:ascii="Cambria" w:eastAsia="Times New Roman" w:hAnsi="Cambria" w:cs="Times New Roman"/>
          <w:sz w:val="28"/>
          <w:szCs w:val="28"/>
          <w:u w:val="single"/>
        </w:rPr>
        <w:t>salt</w:t>
      </w:r>
      <w:r w:rsidRPr="00477210">
        <w:rPr>
          <w:rFonts w:ascii="Cambria" w:eastAsia="Times New Roman" w:hAnsi="Cambria" w:cs="Times New Roman"/>
          <w:sz w:val="28"/>
          <w:szCs w:val="28"/>
        </w:rPr>
        <w:t xml:space="preserve"> and is needed for your thyroid hormone to work correctly.  Without it you could have stunted growth with mental retardation.</w:t>
      </w:r>
    </w:p>
    <w:p w14:paraId="4D87E6E1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14:paraId="71B129B1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  <w:u w:val="single"/>
        </w:rPr>
        <w:t>Iron</w:t>
      </w:r>
      <w:r w:rsidRPr="00477210">
        <w:rPr>
          <w:rFonts w:ascii="Cambria" w:eastAsia="Times New Roman" w:hAnsi="Cambria" w:cs="Times New Roman"/>
          <w:sz w:val="28"/>
          <w:szCs w:val="28"/>
        </w:rPr>
        <w:t xml:space="preserve"> – found in _______________ is needed for energy metabolism and oxygen transport.  Anemia can happen with enough of iron in the diet.</w:t>
      </w:r>
    </w:p>
    <w:p w14:paraId="349950FB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14:paraId="78C47363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We also have a trace </w:t>
      </w:r>
      <w:proofErr w:type="gramStart"/>
      <w:r w:rsidRPr="00477210">
        <w:rPr>
          <w:rFonts w:ascii="Cambria" w:eastAsia="Times New Roman" w:hAnsi="Cambria" w:cs="Times New Roman"/>
          <w:sz w:val="28"/>
          <w:szCs w:val="28"/>
        </w:rPr>
        <w:t>amount</w:t>
      </w:r>
      <w:proofErr w:type="gramEnd"/>
      <w:r w:rsidRPr="00477210">
        <w:rPr>
          <w:rFonts w:ascii="Cambria" w:eastAsia="Times New Roman" w:hAnsi="Cambria" w:cs="Times New Roman"/>
          <w:sz w:val="28"/>
          <w:szCs w:val="28"/>
        </w:rPr>
        <w:t xml:space="preserve"> of Electrolytes in our dish from the salt we added.</w:t>
      </w:r>
    </w:p>
    <w:p w14:paraId="238BA4BD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  <w:r w:rsidRPr="00477210">
        <w:rPr>
          <w:rFonts w:ascii="Cambria" w:eastAsia="Times New Roman" w:hAnsi="Cambria" w:cs="Times New Roman"/>
          <w:b/>
          <w:sz w:val="28"/>
          <w:szCs w:val="28"/>
        </w:rPr>
        <w:t xml:space="preserve"> </w:t>
      </w:r>
    </w:p>
    <w:p w14:paraId="3F3B9F3B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  <w:r w:rsidRPr="00477210">
        <w:rPr>
          <w:rFonts w:ascii="Cambria" w:eastAsia="Times New Roman" w:hAnsi="Cambria" w:cs="Times New Roman"/>
          <w:b/>
          <w:sz w:val="28"/>
          <w:szCs w:val="28"/>
        </w:rPr>
        <w:t xml:space="preserve"> </w:t>
      </w:r>
    </w:p>
    <w:p w14:paraId="66A1BE35" w14:textId="0E204A31" w:rsidR="0032319E" w:rsidRDefault="0032319E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14:paraId="5904667A" w14:textId="4B38D691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b/>
          <w:sz w:val="28"/>
          <w:szCs w:val="28"/>
          <w:u w:val="single"/>
        </w:rPr>
        <w:t>Substitutions</w:t>
      </w:r>
      <w:r w:rsidRPr="00477210">
        <w:rPr>
          <w:rFonts w:ascii="Cambria" w:eastAsia="Times New Roman" w:hAnsi="Cambria" w:cs="Times New Roman"/>
          <w:sz w:val="28"/>
          <w:szCs w:val="28"/>
        </w:rPr>
        <w:t xml:space="preserve"> that would make our dish healthier might be to use:</w:t>
      </w:r>
    </w:p>
    <w:p w14:paraId="18DC4D63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14:paraId="56917F98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Substitutions are based on sugar, fat, sodium (salt) and whole grain.</w:t>
      </w:r>
    </w:p>
    <w:p w14:paraId="26D8BFA4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14:paraId="643CACC0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Can also include cheaper items, fresh foods or based on a chronic disease (heart disease, diabetes, etc.)</w:t>
      </w:r>
    </w:p>
    <w:p w14:paraId="06BC281B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</w:p>
    <w:p w14:paraId="45A81BFB" w14:textId="77777777" w:rsidR="0032319E" w:rsidRDefault="0032319E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14:paraId="6D2CB803" w14:textId="77777777" w:rsidR="0032319E" w:rsidRDefault="0032319E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14:paraId="742E3A4D" w14:textId="0840B14C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  <w:r w:rsidRPr="00477210">
        <w:rPr>
          <w:rFonts w:ascii="Cambria" w:eastAsia="Times New Roman" w:hAnsi="Cambria" w:cs="Times New Roman"/>
          <w:b/>
          <w:sz w:val="28"/>
          <w:szCs w:val="28"/>
        </w:rPr>
        <w:lastRenderedPageBreak/>
        <w:t>TEAM MEMBER: _____________________________________</w:t>
      </w:r>
    </w:p>
    <w:p w14:paraId="2C7F8373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  <w:r w:rsidRPr="00477210">
        <w:rPr>
          <w:rFonts w:ascii="Cambria" w:eastAsia="Times New Roman" w:hAnsi="Cambria" w:cs="Times New Roman"/>
          <w:b/>
          <w:sz w:val="28"/>
          <w:szCs w:val="28"/>
        </w:rPr>
        <w:t xml:space="preserve"> </w:t>
      </w:r>
    </w:p>
    <w:p w14:paraId="0C952EE9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State the key steps in preparation of dish and function of ingredients.</w:t>
      </w:r>
    </w:p>
    <w:p w14:paraId="52356893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14:paraId="65F9B7A0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We used – list each amount of ingredients and WHY you used that (what purpose did it have to make the recipe)</w:t>
      </w:r>
    </w:p>
    <w:p w14:paraId="3806685E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14:paraId="68DE9F8F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Then tell us how you decided to garnish your dish and why?  We fanned a strawberry. We layered blah blah, or we sprinkled the plate with?</w:t>
      </w:r>
    </w:p>
    <w:p w14:paraId="3F9C20BE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14:paraId="27BC894E" w14:textId="77777777" w:rsidR="00477210" w:rsidRPr="00477210" w:rsidRDefault="00477210" w:rsidP="00477210">
      <w:pPr>
        <w:spacing w:line="240" w:lineRule="auto"/>
        <w:ind w:firstLine="60"/>
        <w:rPr>
          <w:rFonts w:ascii="Cambria" w:eastAsia="Times New Roman" w:hAnsi="Cambria" w:cs="Times New Roman"/>
          <w:sz w:val="28"/>
          <w:szCs w:val="28"/>
        </w:rPr>
      </w:pPr>
    </w:p>
    <w:p w14:paraId="06EC39C0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14:paraId="37A373AD" w14:textId="4BB5410B" w:rsidR="00E60053" w:rsidRPr="00C25337" w:rsidRDefault="00BD1E62" w:rsidP="00E60053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  <w:u w:val="single"/>
        </w:rPr>
      </w:pPr>
      <w:r w:rsidRPr="00C25337">
        <w:rPr>
          <w:rFonts w:ascii="Cambria" w:eastAsia="Times New Roman" w:hAnsi="Cambria" w:cs="Times New Roman"/>
          <w:sz w:val="28"/>
          <w:szCs w:val="28"/>
          <w:u w:val="single"/>
        </w:rPr>
        <w:t xml:space="preserve">Things to keep in mind when </w:t>
      </w:r>
      <w:r w:rsidR="00533295" w:rsidRPr="00C25337">
        <w:rPr>
          <w:rFonts w:ascii="Cambria" w:eastAsia="Times New Roman" w:hAnsi="Cambria" w:cs="Times New Roman"/>
          <w:sz w:val="28"/>
          <w:szCs w:val="28"/>
          <w:u w:val="single"/>
        </w:rPr>
        <w:t>cooking:</w:t>
      </w:r>
    </w:p>
    <w:p w14:paraId="14998BF7" w14:textId="77777777" w:rsidR="00E60053" w:rsidRPr="00477210" w:rsidRDefault="00E60053" w:rsidP="00E60053">
      <w:pPr>
        <w:numPr>
          <w:ilvl w:val="0"/>
          <w:numId w:val="7"/>
        </w:numPr>
        <w:spacing w:line="240" w:lineRule="auto"/>
        <w:rPr>
          <w:rFonts w:ascii="Cambria" w:hAnsi="Cambria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Select vegetables with more potassium often, such as sweet potatoes, white potatoes, white beans, tomato products (paste, sauce, and juice), beet greens, soybeans, lima beans, spinach, lentils, and kidney beans.</w:t>
      </w:r>
    </w:p>
    <w:p w14:paraId="619B4D95" w14:textId="77777777" w:rsidR="00E60053" w:rsidRPr="00477210" w:rsidRDefault="00E60053" w:rsidP="00E60053">
      <w:pPr>
        <w:numPr>
          <w:ilvl w:val="0"/>
          <w:numId w:val="7"/>
        </w:numPr>
        <w:spacing w:line="240" w:lineRule="auto"/>
        <w:rPr>
          <w:rFonts w:ascii="Cambria" w:hAnsi="Cambria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Sauces or seasonings can add calories, saturated fat, and sodium to vegetables. Use the</w:t>
      </w:r>
      <w:hyperlink r:id="rId7">
        <w:r w:rsidRPr="00477210">
          <w:rPr>
            <w:rFonts w:ascii="Cambria" w:eastAsia="Times New Roman" w:hAnsi="Cambria" w:cs="Times New Roman"/>
            <w:sz w:val="28"/>
            <w:szCs w:val="28"/>
          </w:rPr>
          <w:t xml:space="preserve"> </w:t>
        </w:r>
      </w:hyperlink>
      <w:r w:rsidRPr="00477210">
        <w:rPr>
          <w:rFonts w:ascii="Cambria" w:eastAsia="Times New Roman" w:hAnsi="Cambria" w:cs="Times New Roman"/>
          <w:sz w:val="28"/>
          <w:szCs w:val="28"/>
        </w:rPr>
        <w:t>Nutrition Facts label to compare the calories and % Daily Value for saturated fat and sodium in plain and seasoned vegetables.</w:t>
      </w:r>
    </w:p>
    <w:p w14:paraId="1DFC3894" w14:textId="77777777" w:rsidR="00E60053" w:rsidRPr="00477210" w:rsidRDefault="00E60053" w:rsidP="00E60053">
      <w:pPr>
        <w:numPr>
          <w:ilvl w:val="0"/>
          <w:numId w:val="7"/>
        </w:numPr>
        <w:spacing w:line="240" w:lineRule="auto"/>
        <w:rPr>
          <w:rFonts w:ascii="Cambria" w:hAnsi="Cambria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Prepare more foods from fresh ingredients to lower sodium intake. Most sodium in the food supply comes from packaged or processed foods.</w:t>
      </w:r>
    </w:p>
    <w:p w14:paraId="70134B5F" w14:textId="77777777" w:rsidR="00E60053" w:rsidRPr="00477210" w:rsidRDefault="00E60053" w:rsidP="00E60053">
      <w:pPr>
        <w:numPr>
          <w:ilvl w:val="0"/>
          <w:numId w:val="7"/>
        </w:numPr>
        <w:spacing w:line="240" w:lineRule="auto"/>
        <w:rPr>
          <w:rFonts w:ascii="Cambria" w:hAnsi="Cambria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Buy canned vegetables labeled "reduced sodium," "low sodium," or "no salt added." If you want to add a little salt it will likely be less than the amount in the regular canned product.</w:t>
      </w:r>
    </w:p>
    <w:p w14:paraId="2F702802" w14:textId="2F3F71E6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</w:p>
    <w:p w14:paraId="7CBBA379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</w:p>
    <w:p w14:paraId="073DF7A1" w14:textId="77777777" w:rsidR="004D6DC5" w:rsidRPr="004D6DC5" w:rsidRDefault="004D6DC5" w:rsidP="004D6DC5">
      <w:pPr>
        <w:rPr>
          <w:rFonts w:ascii="Cambria" w:hAnsi="Cambria" w:cs="Times New Roman"/>
          <w:sz w:val="28"/>
          <w:szCs w:val="28"/>
        </w:rPr>
      </w:pPr>
      <w:r w:rsidRPr="004D6DC5">
        <w:rPr>
          <w:rFonts w:ascii="Cambria" w:hAnsi="Cambria" w:cs="Times New Roman"/>
          <w:sz w:val="28"/>
          <w:szCs w:val="28"/>
        </w:rPr>
        <w:t>The main ingredient in our dish was ___________________________ and its role includes _________________________________________________________________________________________________.</w:t>
      </w:r>
    </w:p>
    <w:p w14:paraId="457B557D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</w:p>
    <w:p w14:paraId="278B720E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</w:p>
    <w:p w14:paraId="2BA34E2A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</w:p>
    <w:p w14:paraId="32FA7B3F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</w:p>
    <w:p w14:paraId="4E56FF7F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</w:p>
    <w:p w14:paraId="7A947C48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</w:p>
    <w:p w14:paraId="2D70CB7F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</w:p>
    <w:p w14:paraId="78861D8B" w14:textId="77777777" w:rsidR="002125F3" w:rsidRDefault="002125F3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14:paraId="42B0D86F" w14:textId="77777777" w:rsidR="002125F3" w:rsidRDefault="002125F3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14:paraId="639CD7D2" w14:textId="77777777" w:rsidR="002125F3" w:rsidRDefault="002125F3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14:paraId="0C3C790E" w14:textId="5720E4BF" w:rsidR="002125F3" w:rsidRDefault="002125F3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14:paraId="23F4468F" w14:textId="77777777" w:rsidR="004D6DC5" w:rsidRDefault="004D6DC5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14:paraId="2C1E6604" w14:textId="77777777" w:rsidR="002125F3" w:rsidRDefault="002125F3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14:paraId="42A39548" w14:textId="4CA9AF2C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b/>
          <w:sz w:val="28"/>
          <w:szCs w:val="28"/>
        </w:rPr>
        <w:lastRenderedPageBreak/>
        <w:t>TEAM MEMBER: _____________________________________</w:t>
      </w:r>
    </w:p>
    <w:p w14:paraId="18A2CF57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14:paraId="215E39B0" w14:textId="204F1E0D" w:rsidR="002813AC" w:rsidRDefault="002813AC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>
        <w:rPr>
          <w:rFonts w:ascii="Cambria" w:eastAsia="Times New Roman" w:hAnsi="Cambria" w:cs="Times New Roman"/>
          <w:sz w:val="28"/>
          <w:szCs w:val="28"/>
        </w:rPr>
        <w:t>For Food Safety</w:t>
      </w:r>
      <w:r w:rsidR="00166AA0">
        <w:rPr>
          <w:rFonts w:ascii="Cambria" w:eastAsia="Times New Roman" w:hAnsi="Cambria" w:cs="Times New Roman"/>
          <w:sz w:val="28"/>
          <w:szCs w:val="28"/>
        </w:rPr>
        <w:t xml:space="preserve"> we followed the Fight BAC handout</w:t>
      </w:r>
      <w:r>
        <w:rPr>
          <w:rFonts w:ascii="Cambria" w:eastAsia="Times New Roman" w:hAnsi="Cambria" w:cs="Times New Roman"/>
          <w:sz w:val="28"/>
          <w:szCs w:val="28"/>
        </w:rPr>
        <w:t>:</w:t>
      </w:r>
    </w:p>
    <w:p w14:paraId="66C9EB91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b/>
          <w:i/>
          <w:sz w:val="28"/>
          <w:szCs w:val="28"/>
          <w:u w:val="single"/>
        </w:rPr>
      </w:pPr>
    </w:p>
    <w:p w14:paraId="0DFCF5C0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  <w:r w:rsidRPr="00477210">
        <w:rPr>
          <w:rFonts w:ascii="Cambria" w:eastAsia="Times New Roman" w:hAnsi="Cambria" w:cs="Times New Roman"/>
          <w:b/>
          <w:sz w:val="28"/>
          <w:szCs w:val="28"/>
        </w:rPr>
        <w:t>CLEAN</w:t>
      </w:r>
    </w:p>
    <w:p w14:paraId="3C6C78F4" w14:textId="29E0EE97" w:rsidR="00477210" w:rsidRPr="00477210" w:rsidRDefault="00477210" w:rsidP="00477210">
      <w:pPr>
        <w:numPr>
          <w:ilvl w:val="0"/>
          <w:numId w:val="3"/>
        </w:numPr>
        <w:spacing w:line="240" w:lineRule="auto"/>
        <w:rPr>
          <w:rFonts w:ascii="Cambria" w:hAnsi="Cambria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Wash hands with warm water and soap for at least 20 seconds before and after handling food and after.</w:t>
      </w:r>
    </w:p>
    <w:p w14:paraId="2868F6F1" w14:textId="66F7E838" w:rsidR="00477210" w:rsidRPr="00477210" w:rsidRDefault="00477210" w:rsidP="00477210">
      <w:pPr>
        <w:numPr>
          <w:ilvl w:val="0"/>
          <w:numId w:val="3"/>
        </w:numPr>
        <w:spacing w:line="240" w:lineRule="auto"/>
        <w:rPr>
          <w:rFonts w:ascii="Cambria" w:hAnsi="Cambria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Wash your cutting boards, dishes, </w:t>
      </w:r>
      <w:r w:rsidR="00166AA0" w:rsidRPr="00477210">
        <w:rPr>
          <w:rFonts w:ascii="Cambria" w:eastAsia="Times New Roman" w:hAnsi="Cambria" w:cs="Times New Roman"/>
          <w:sz w:val="28"/>
          <w:szCs w:val="28"/>
        </w:rPr>
        <w:t>utensils,</w:t>
      </w:r>
      <w:r w:rsidRPr="00477210">
        <w:rPr>
          <w:rFonts w:ascii="Cambria" w:eastAsia="Times New Roman" w:hAnsi="Cambria" w:cs="Times New Roman"/>
          <w:sz w:val="28"/>
          <w:szCs w:val="28"/>
        </w:rPr>
        <w:t xml:space="preserve"> and counter tops with hot soapy water after preparing each food item and before you go to the next food.</w:t>
      </w:r>
    </w:p>
    <w:p w14:paraId="5DD64E45" w14:textId="77777777" w:rsidR="00477210" w:rsidRPr="00477210" w:rsidRDefault="00477210" w:rsidP="00477210">
      <w:pPr>
        <w:numPr>
          <w:ilvl w:val="0"/>
          <w:numId w:val="3"/>
        </w:numPr>
        <w:spacing w:line="240" w:lineRule="auto"/>
        <w:rPr>
          <w:rFonts w:ascii="Cambria" w:hAnsi="Cambria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Rinse fresh fruits and vegetables under running tap water, including those with skins and rinds that are not eaten.</w:t>
      </w:r>
    </w:p>
    <w:p w14:paraId="01859B4A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14:paraId="7DA320C6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  <w:r w:rsidRPr="00477210">
        <w:rPr>
          <w:rFonts w:ascii="Cambria" w:eastAsia="Times New Roman" w:hAnsi="Cambria" w:cs="Times New Roman"/>
          <w:b/>
          <w:sz w:val="28"/>
          <w:szCs w:val="28"/>
        </w:rPr>
        <w:t>SEPARATE</w:t>
      </w:r>
    </w:p>
    <w:p w14:paraId="762D434A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When juices from raw meats or germs from unclean objects accidentally touch cooked or ready-to-eat foods such as fruits or salads, cross-contamination occurs.</w:t>
      </w:r>
    </w:p>
    <w:p w14:paraId="417B60E6" w14:textId="77777777" w:rsidR="00477210" w:rsidRPr="00477210" w:rsidRDefault="00477210" w:rsidP="00477210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Prevent cross-contamination by keeping raw meat, poultry, seafood, and eggs separate from ready-to-eat foods.</w:t>
      </w:r>
    </w:p>
    <w:p w14:paraId="35412A80" w14:textId="77777777" w:rsidR="00477210" w:rsidRPr="00477210" w:rsidRDefault="00477210" w:rsidP="00477210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Use two cutting boards: one strictly for raw meat, </w:t>
      </w:r>
      <w:proofErr w:type="gramStart"/>
      <w:r w:rsidRPr="00477210">
        <w:rPr>
          <w:rFonts w:ascii="Cambria" w:eastAsia="Times New Roman" w:hAnsi="Cambria" w:cs="Times New Roman"/>
          <w:sz w:val="28"/>
          <w:szCs w:val="28"/>
        </w:rPr>
        <w:t>poultry</w:t>
      </w:r>
      <w:proofErr w:type="gramEnd"/>
      <w:r w:rsidRPr="00477210">
        <w:rPr>
          <w:rFonts w:ascii="Cambria" w:eastAsia="Times New Roman" w:hAnsi="Cambria" w:cs="Times New Roman"/>
          <w:sz w:val="28"/>
          <w:szCs w:val="28"/>
        </w:rPr>
        <w:t xml:space="preserve"> and seafood; the other for ready-to-eat foods like breads and vegetables.</w:t>
      </w:r>
    </w:p>
    <w:p w14:paraId="20084D43" w14:textId="77777777" w:rsidR="00477210" w:rsidRPr="00477210" w:rsidRDefault="00477210" w:rsidP="00477210">
      <w:pPr>
        <w:pStyle w:val="ListParagraph"/>
        <w:numPr>
          <w:ilvl w:val="0"/>
          <w:numId w:val="4"/>
        </w:numPr>
        <w:spacing w:line="240" w:lineRule="auto"/>
        <w:rPr>
          <w:rFonts w:ascii="Cambria" w:hAnsi="Cambria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Wash cutting boards thoroughly in hot soapy water after each use or place in dishwasher.</w:t>
      </w:r>
    </w:p>
    <w:p w14:paraId="11DC47EC" w14:textId="1925BA6E" w:rsidR="00477210" w:rsidRDefault="00477210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</w:p>
    <w:p w14:paraId="4ABFDF35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  <w:r w:rsidRPr="00477210">
        <w:rPr>
          <w:rFonts w:ascii="Cambria" w:eastAsia="Times New Roman" w:hAnsi="Cambria" w:cs="Times New Roman"/>
          <w:b/>
          <w:sz w:val="28"/>
          <w:szCs w:val="28"/>
        </w:rPr>
        <w:t>COOK</w:t>
      </w:r>
    </w:p>
    <w:p w14:paraId="521C8747" w14:textId="77777777" w:rsidR="009A57CC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Food is safely cooked when it reaches a high enough internal temperature to kill the harmful bacterial that cause foodborne illness.  Use a food thermometer to measure the internal temperature of cooked foods.  </w:t>
      </w:r>
    </w:p>
    <w:p w14:paraId="75247940" w14:textId="77777777" w:rsidR="009A57CC" w:rsidRDefault="009A57CC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</w:p>
    <w:p w14:paraId="3C6540C4" w14:textId="134C83D7" w:rsidR="00477210" w:rsidRPr="009A57CC" w:rsidRDefault="009A57CC" w:rsidP="00477210">
      <w:pPr>
        <w:spacing w:line="240" w:lineRule="auto"/>
        <w:rPr>
          <w:rFonts w:ascii="Cambria" w:eastAsia="Times New Roman" w:hAnsi="Cambria" w:cs="Times New Roman"/>
          <w:b/>
          <w:bCs/>
          <w:sz w:val="28"/>
          <w:szCs w:val="28"/>
        </w:rPr>
      </w:pPr>
      <w:r w:rsidRPr="009A57CC">
        <w:rPr>
          <w:rFonts w:ascii="Cambria" w:eastAsia="Times New Roman" w:hAnsi="Cambria" w:cs="Times New Roman"/>
          <w:b/>
          <w:bCs/>
          <w:sz w:val="28"/>
          <w:szCs w:val="28"/>
        </w:rPr>
        <w:t>Today we cooked our ___________ to blank temperature ________________.</w:t>
      </w:r>
    </w:p>
    <w:p w14:paraId="26211F45" w14:textId="77777777" w:rsidR="00D43F7D" w:rsidRPr="00477210" w:rsidRDefault="00D43F7D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</w:p>
    <w:p w14:paraId="1372778C" w14:textId="69CF8380" w:rsidR="00477210" w:rsidRPr="00477210" w:rsidRDefault="00477210" w:rsidP="00477210">
      <w:pPr>
        <w:numPr>
          <w:ilvl w:val="0"/>
          <w:numId w:val="5"/>
        </w:numPr>
        <w:spacing w:line="240" w:lineRule="auto"/>
        <w:rPr>
          <w:rFonts w:ascii="Cambria" w:hAnsi="Cambria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Reheat leftovers to at least 165°F. </w:t>
      </w:r>
    </w:p>
    <w:p w14:paraId="2960EF42" w14:textId="58F4A5EE" w:rsidR="00477210" w:rsidRPr="00D43F7D" w:rsidRDefault="00477210" w:rsidP="00477210">
      <w:pPr>
        <w:numPr>
          <w:ilvl w:val="0"/>
          <w:numId w:val="5"/>
        </w:numPr>
        <w:spacing w:line="240" w:lineRule="auto"/>
        <w:rPr>
          <w:rFonts w:ascii="Cambria" w:hAnsi="Cambria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Boil a meat marinade for several minutes if you plan to re-use it.</w:t>
      </w:r>
    </w:p>
    <w:p w14:paraId="691B02EF" w14:textId="6B1CC398" w:rsidR="00D43F7D" w:rsidRPr="00F246D4" w:rsidRDefault="00D43F7D" w:rsidP="00D43F7D">
      <w:pPr>
        <w:pStyle w:val="ListParagraph"/>
        <w:numPr>
          <w:ilvl w:val="0"/>
          <w:numId w:val="6"/>
        </w:numPr>
        <w:spacing w:line="240" w:lineRule="auto"/>
        <w:rPr>
          <w:rFonts w:ascii="Cambria" w:hAnsi="Cambria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Keep hot food hot—at or above 140 °F. Place cooked food in chafing dishes, preheated steam tables, warming trays, and/or slow cookers.</w:t>
      </w:r>
    </w:p>
    <w:p w14:paraId="49888339" w14:textId="77777777" w:rsidR="00F246D4" w:rsidRPr="00D43F7D" w:rsidRDefault="00F246D4" w:rsidP="00F246D4">
      <w:pPr>
        <w:pStyle w:val="ListParagraph"/>
        <w:spacing w:line="240" w:lineRule="auto"/>
        <w:rPr>
          <w:rFonts w:ascii="Cambria" w:hAnsi="Cambria"/>
          <w:sz w:val="28"/>
          <w:szCs w:val="28"/>
        </w:rPr>
      </w:pPr>
    </w:p>
    <w:p w14:paraId="792E8867" w14:textId="53614488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  <w:r w:rsidRPr="00477210">
        <w:rPr>
          <w:rFonts w:ascii="Cambria" w:eastAsia="Times New Roman" w:hAnsi="Cambria" w:cs="Times New Roman"/>
          <w:b/>
          <w:sz w:val="28"/>
          <w:szCs w:val="28"/>
        </w:rPr>
        <w:t>CHILL</w:t>
      </w:r>
    </w:p>
    <w:p w14:paraId="0933C03F" w14:textId="25AC02A2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Refrigerate foods quickly because cold temperatures slow the growth of harmful bacteria.   </w:t>
      </w:r>
      <w:r w:rsidR="00243343">
        <w:rPr>
          <w:rFonts w:ascii="Cambria" w:eastAsia="Times New Roman" w:hAnsi="Cambria" w:cs="Times New Roman"/>
          <w:sz w:val="28"/>
          <w:szCs w:val="28"/>
        </w:rPr>
        <w:t xml:space="preserve">Refrigerator needs to always be at </w:t>
      </w:r>
      <w:r w:rsidRPr="00477210">
        <w:rPr>
          <w:rFonts w:ascii="Cambria" w:eastAsia="Times New Roman" w:hAnsi="Cambria" w:cs="Times New Roman"/>
          <w:sz w:val="28"/>
          <w:szCs w:val="28"/>
        </w:rPr>
        <w:t>40 degrees or below.  The freezer temperature should be 0 degrees or below.</w:t>
      </w:r>
    </w:p>
    <w:p w14:paraId="089FF961" w14:textId="77777777" w:rsidR="002813AC" w:rsidRDefault="002813AC" w:rsidP="002813AC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</w:p>
    <w:p w14:paraId="591C3962" w14:textId="4D0309E8" w:rsidR="002813AC" w:rsidRPr="00477210" w:rsidRDefault="002813AC" w:rsidP="002813AC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Never leave food out of refrigeration over 2 hours. If the temperature is above 90 °F, food should not be left out more than 1 hour.</w:t>
      </w:r>
    </w:p>
    <w:p w14:paraId="492F1D72" w14:textId="77777777" w:rsidR="00D43F7D" w:rsidRDefault="00D43F7D" w:rsidP="00D43F7D">
      <w:pPr>
        <w:pStyle w:val="ListParagraph"/>
        <w:spacing w:line="240" w:lineRule="auto"/>
        <w:rPr>
          <w:rFonts w:ascii="Cambria" w:hAnsi="Cambria"/>
          <w:sz w:val="28"/>
          <w:szCs w:val="28"/>
        </w:rPr>
      </w:pPr>
    </w:p>
    <w:p w14:paraId="2BC4A3C4" w14:textId="0BD017D6" w:rsidR="00477210" w:rsidRPr="00D43F7D" w:rsidRDefault="00477210" w:rsidP="00166AA0">
      <w:pPr>
        <w:pStyle w:val="ListParagraph"/>
        <w:spacing w:line="240" w:lineRule="auto"/>
        <w:ind w:left="0"/>
        <w:rPr>
          <w:rFonts w:ascii="Cambria" w:hAnsi="Cambria"/>
          <w:sz w:val="28"/>
          <w:szCs w:val="28"/>
        </w:rPr>
      </w:pPr>
      <w:r w:rsidRPr="00D43F7D">
        <w:rPr>
          <w:rFonts w:ascii="Cambria" w:eastAsia="Times New Roman" w:hAnsi="Cambria" w:cs="Times New Roman"/>
          <w:sz w:val="28"/>
          <w:szCs w:val="28"/>
        </w:rPr>
        <w:t>Store foods in small, shallow containers (two inches deep or less).</w:t>
      </w:r>
    </w:p>
    <w:p w14:paraId="4838E2E3" w14:textId="77777777" w:rsidR="00D43F7D" w:rsidRDefault="00D43F7D" w:rsidP="00166AA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</w:p>
    <w:p w14:paraId="6134EE98" w14:textId="2F897ACD" w:rsidR="00477210" w:rsidRPr="00477210" w:rsidRDefault="00477210" w:rsidP="00166AA0">
      <w:pPr>
        <w:spacing w:line="240" w:lineRule="auto"/>
        <w:rPr>
          <w:rFonts w:ascii="Cambria" w:hAnsi="Cambria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Thaw food in the refrigerator, under cold running water, or in the microwave right before cooking.</w:t>
      </w:r>
    </w:p>
    <w:p w14:paraId="438503C4" w14:textId="77777777" w:rsidR="00D43F7D" w:rsidRDefault="00D43F7D" w:rsidP="00166AA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</w:p>
    <w:p w14:paraId="46B2236C" w14:textId="49650531" w:rsidR="00477210" w:rsidRPr="00477210" w:rsidRDefault="00477210" w:rsidP="00166AA0">
      <w:pPr>
        <w:spacing w:line="240" w:lineRule="auto"/>
        <w:rPr>
          <w:rFonts w:ascii="Cambria" w:hAnsi="Cambria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Marinate foods in the refrigerator.</w:t>
      </w:r>
    </w:p>
    <w:p w14:paraId="3B05B6C8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14:paraId="6541FA9C" w14:textId="07F6AF6A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b/>
          <w:sz w:val="28"/>
          <w:szCs w:val="28"/>
        </w:rPr>
      </w:pPr>
      <w:r w:rsidRPr="00477210">
        <w:rPr>
          <w:rFonts w:ascii="Cambria" w:eastAsia="Times New Roman" w:hAnsi="Cambria" w:cs="Times New Roman"/>
          <w:b/>
          <w:sz w:val="28"/>
          <w:szCs w:val="28"/>
        </w:rPr>
        <w:t>Serving Size Information</w:t>
      </w:r>
    </w:p>
    <w:p w14:paraId="2F38185A" w14:textId="7777777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 xml:space="preserve"> </w:t>
      </w:r>
    </w:p>
    <w:p w14:paraId="091E5233" w14:textId="1DB43D97" w:rsidR="00477210" w:rsidRPr="00477210" w:rsidRDefault="00477210" w:rsidP="00477210">
      <w:pPr>
        <w:spacing w:line="240" w:lineRule="auto"/>
        <w:rPr>
          <w:rFonts w:ascii="Cambria" w:eastAsia="Times New Roman" w:hAnsi="Cambria" w:cs="Times New Roman"/>
          <w:sz w:val="28"/>
          <w:szCs w:val="28"/>
        </w:rPr>
      </w:pPr>
      <w:r w:rsidRPr="00477210">
        <w:rPr>
          <w:rFonts w:ascii="Cambria" w:eastAsia="Times New Roman" w:hAnsi="Cambria" w:cs="Times New Roman"/>
          <w:sz w:val="28"/>
          <w:szCs w:val="28"/>
        </w:rPr>
        <w:t>One serving would consist of 1 pancake, one cup, ½ cup, or what?</w:t>
      </w:r>
    </w:p>
    <w:p w14:paraId="6B4426F2" w14:textId="77777777" w:rsidR="00477210" w:rsidRPr="009D253D" w:rsidRDefault="00477210" w:rsidP="00477210">
      <w:pPr>
        <w:spacing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9D253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14:paraId="30970980" w14:textId="77777777" w:rsidR="00477210" w:rsidRPr="009D253D" w:rsidRDefault="00477210" w:rsidP="00477210">
      <w:pPr>
        <w:spacing w:line="240" w:lineRule="auto"/>
        <w:rPr>
          <w:rFonts w:asciiTheme="minorHAnsi" w:eastAsia="Times New Roman" w:hAnsiTheme="minorHAnsi" w:cs="Times New Roman"/>
          <w:sz w:val="24"/>
          <w:szCs w:val="24"/>
        </w:rPr>
      </w:pPr>
      <w:r w:rsidRPr="009D253D">
        <w:rPr>
          <w:rFonts w:asciiTheme="minorHAnsi" w:eastAsia="Times New Roman" w:hAnsiTheme="minorHAnsi" w:cs="Times New Roman"/>
          <w:sz w:val="24"/>
          <w:szCs w:val="24"/>
        </w:rPr>
        <w:t xml:space="preserve"> </w:t>
      </w:r>
    </w:p>
    <w:p w14:paraId="2D544972" w14:textId="77777777" w:rsidR="00477210" w:rsidRPr="009D253D" w:rsidRDefault="00477210" w:rsidP="00477210">
      <w:pPr>
        <w:spacing w:line="240" w:lineRule="auto"/>
        <w:rPr>
          <w:rFonts w:asciiTheme="minorHAnsi" w:hAnsiTheme="minorHAnsi"/>
          <w:sz w:val="24"/>
          <w:szCs w:val="24"/>
        </w:rPr>
      </w:pPr>
      <w:r w:rsidRPr="009D253D">
        <w:rPr>
          <w:rFonts w:asciiTheme="minorHAnsi" w:hAnsiTheme="minorHAnsi"/>
          <w:sz w:val="24"/>
          <w:szCs w:val="24"/>
        </w:rPr>
        <w:t xml:space="preserve"> </w:t>
      </w:r>
    </w:p>
    <w:p w14:paraId="15925B01" w14:textId="77777777" w:rsidR="00477210" w:rsidRPr="009D253D" w:rsidRDefault="00477210" w:rsidP="00477210">
      <w:pPr>
        <w:spacing w:line="240" w:lineRule="auto"/>
        <w:rPr>
          <w:rFonts w:asciiTheme="minorHAnsi" w:hAnsiTheme="minorHAnsi"/>
          <w:sz w:val="24"/>
          <w:szCs w:val="24"/>
        </w:rPr>
      </w:pPr>
    </w:p>
    <w:p w14:paraId="2AB9FEDF" w14:textId="77777777" w:rsidR="00477210" w:rsidRPr="009D253D" w:rsidRDefault="00477210" w:rsidP="00477210">
      <w:pPr>
        <w:spacing w:line="240" w:lineRule="auto"/>
        <w:rPr>
          <w:rFonts w:asciiTheme="minorHAnsi" w:hAnsiTheme="minorHAnsi"/>
          <w:sz w:val="24"/>
          <w:szCs w:val="24"/>
        </w:rPr>
      </w:pPr>
    </w:p>
    <w:p w14:paraId="3C736BC2" w14:textId="77777777" w:rsidR="00477210" w:rsidRPr="009D253D" w:rsidRDefault="00477210" w:rsidP="00477210">
      <w:pPr>
        <w:spacing w:line="240" w:lineRule="auto"/>
        <w:rPr>
          <w:rFonts w:asciiTheme="minorHAnsi" w:hAnsiTheme="minorHAnsi"/>
          <w:sz w:val="24"/>
          <w:szCs w:val="24"/>
        </w:rPr>
      </w:pPr>
    </w:p>
    <w:p w14:paraId="32F9B48A" w14:textId="77777777" w:rsidR="00477210" w:rsidRPr="009D253D" w:rsidRDefault="00477210" w:rsidP="00477210">
      <w:pPr>
        <w:spacing w:line="240" w:lineRule="auto"/>
        <w:rPr>
          <w:rFonts w:asciiTheme="minorHAnsi" w:hAnsiTheme="minorHAnsi"/>
          <w:sz w:val="24"/>
          <w:szCs w:val="24"/>
        </w:rPr>
      </w:pPr>
    </w:p>
    <w:p w14:paraId="308FDB6A" w14:textId="77777777" w:rsidR="00477210" w:rsidRPr="009D253D" w:rsidRDefault="00477210" w:rsidP="00477210">
      <w:pPr>
        <w:spacing w:line="240" w:lineRule="auto"/>
        <w:rPr>
          <w:rFonts w:asciiTheme="minorHAnsi" w:hAnsiTheme="minorHAnsi"/>
          <w:sz w:val="24"/>
          <w:szCs w:val="24"/>
        </w:rPr>
      </w:pPr>
    </w:p>
    <w:p w14:paraId="19E13DB6" w14:textId="77777777" w:rsidR="00477210" w:rsidRPr="009D253D" w:rsidRDefault="00477210" w:rsidP="00477210">
      <w:pPr>
        <w:spacing w:line="240" w:lineRule="auto"/>
        <w:rPr>
          <w:rFonts w:asciiTheme="minorHAnsi" w:hAnsiTheme="minorHAnsi"/>
          <w:sz w:val="24"/>
          <w:szCs w:val="24"/>
        </w:rPr>
      </w:pPr>
    </w:p>
    <w:p w14:paraId="0080CDBC" w14:textId="77777777" w:rsidR="00477210" w:rsidRPr="00477210" w:rsidRDefault="00477210" w:rsidP="00477210">
      <w:pPr>
        <w:spacing w:line="240" w:lineRule="auto"/>
        <w:jc w:val="center"/>
        <w:rPr>
          <w:rFonts w:ascii="Cambria" w:hAnsi="Cambria"/>
          <w:b/>
          <w:sz w:val="40"/>
          <w:szCs w:val="40"/>
        </w:rPr>
        <w:sectPr w:rsidR="00477210" w:rsidRPr="00477210" w:rsidSect="003873AA">
          <w:headerReference w:type="default" r:id="rId8"/>
          <w:type w:val="continuous"/>
          <w:pgSz w:w="12240" w:h="15840"/>
          <w:pgMar w:top="1008" w:right="1008" w:bottom="1008" w:left="1008" w:header="720" w:footer="720" w:gutter="0"/>
          <w:cols w:space="720"/>
        </w:sectPr>
      </w:pPr>
    </w:p>
    <w:p w14:paraId="2054F890" w14:textId="77777777" w:rsidR="00A85E3C" w:rsidRDefault="00A85E3C" w:rsidP="00477210">
      <w:pPr>
        <w:spacing w:line="240" w:lineRule="auto"/>
        <w:jc w:val="center"/>
        <w:rPr>
          <w:rFonts w:ascii="Cambria" w:hAnsi="Cambria"/>
          <w:b/>
          <w:sz w:val="40"/>
          <w:szCs w:val="40"/>
        </w:rPr>
      </w:pPr>
    </w:p>
    <w:p w14:paraId="3495876F" w14:textId="77777777" w:rsidR="00A85E3C" w:rsidRDefault="00A85E3C" w:rsidP="00477210">
      <w:pPr>
        <w:spacing w:line="240" w:lineRule="auto"/>
        <w:jc w:val="center"/>
        <w:rPr>
          <w:rFonts w:ascii="Cambria" w:hAnsi="Cambria"/>
          <w:b/>
          <w:sz w:val="40"/>
          <w:szCs w:val="40"/>
        </w:rPr>
      </w:pPr>
    </w:p>
    <w:p w14:paraId="3985C77C" w14:textId="77777777" w:rsidR="00A85E3C" w:rsidRDefault="00A85E3C" w:rsidP="00477210">
      <w:pPr>
        <w:spacing w:line="240" w:lineRule="auto"/>
        <w:jc w:val="center"/>
        <w:rPr>
          <w:rFonts w:ascii="Cambria" w:hAnsi="Cambria"/>
          <w:b/>
          <w:sz w:val="40"/>
          <w:szCs w:val="40"/>
        </w:rPr>
      </w:pPr>
    </w:p>
    <w:p w14:paraId="08073DF3" w14:textId="77777777" w:rsidR="00A85E3C" w:rsidRDefault="00A85E3C" w:rsidP="00477210">
      <w:pPr>
        <w:spacing w:line="240" w:lineRule="auto"/>
        <w:jc w:val="center"/>
        <w:rPr>
          <w:rFonts w:ascii="Cambria" w:hAnsi="Cambria"/>
          <w:b/>
          <w:sz w:val="40"/>
          <w:szCs w:val="40"/>
        </w:rPr>
      </w:pPr>
    </w:p>
    <w:p w14:paraId="6F3529B7" w14:textId="77777777" w:rsidR="00A85E3C" w:rsidRDefault="00A85E3C" w:rsidP="00477210">
      <w:pPr>
        <w:spacing w:line="240" w:lineRule="auto"/>
        <w:jc w:val="center"/>
        <w:rPr>
          <w:rFonts w:ascii="Cambria" w:hAnsi="Cambria"/>
          <w:b/>
          <w:sz w:val="40"/>
          <w:szCs w:val="40"/>
        </w:rPr>
      </w:pPr>
    </w:p>
    <w:p w14:paraId="1BAD68B1" w14:textId="77777777" w:rsidR="00A85E3C" w:rsidRDefault="00A85E3C" w:rsidP="00477210">
      <w:pPr>
        <w:spacing w:line="240" w:lineRule="auto"/>
        <w:jc w:val="center"/>
        <w:rPr>
          <w:rFonts w:ascii="Cambria" w:hAnsi="Cambria"/>
          <w:b/>
          <w:sz w:val="40"/>
          <w:szCs w:val="40"/>
        </w:rPr>
      </w:pPr>
    </w:p>
    <w:p w14:paraId="25CBCA13" w14:textId="77777777" w:rsidR="00A85E3C" w:rsidRDefault="00A85E3C" w:rsidP="00477210">
      <w:pPr>
        <w:spacing w:line="240" w:lineRule="auto"/>
        <w:jc w:val="center"/>
        <w:rPr>
          <w:rFonts w:ascii="Cambria" w:hAnsi="Cambria"/>
          <w:b/>
          <w:sz w:val="40"/>
          <w:szCs w:val="40"/>
        </w:rPr>
      </w:pPr>
    </w:p>
    <w:p w14:paraId="1B473061" w14:textId="77777777" w:rsidR="00A85E3C" w:rsidRDefault="00A85E3C" w:rsidP="00477210">
      <w:pPr>
        <w:spacing w:line="240" w:lineRule="auto"/>
        <w:jc w:val="center"/>
        <w:rPr>
          <w:rFonts w:ascii="Cambria" w:hAnsi="Cambria"/>
          <w:b/>
          <w:sz w:val="40"/>
          <w:szCs w:val="40"/>
        </w:rPr>
      </w:pPr>
    </w:p>
    <w:p w14:paraId="4A8000AD" w14:textId="77777777" w:rsidR="00A85E3C" w:rsidRDefault="00A85E3C" w:rsidP="00477210">
      <w:pPr>
        <w:spacing w:line="240" w:lineRule="auto"/>
        <w:jc w:val="center"/>
        <w:rPr>
          <w:rFonts w:ascii="Cambria" w:hAnsi="Cambria"/>
          <w:b/>
          <w:sz w:val="40"/>
          <w:szCs w:val="40"/>
        </w:rPr>
      </w:pPr>
    </w:p>
    <w:p w14:paraId="37214B1F" w14:textId="77777777" w:rsidR="00A85E3C" w:rsidRDefault="00A85E3C" w:rsidP="00477210">
      <w:pPr>
        <w:spacing w:line="240" w:lineRule="auto"/>
        <w:jc w:val="center"/>
        <w:rPr>
          <w:rFonts w:ascii="Cambria" w:hAnsi="Cambria"/>
          <w:b/>
          <w:sz w:val="40"/>
          <w:szCs w:val="40"/>
        </w:rPr>
      </w:pPr>
    </w:p>
    <w:p w14:paraId="5930BAFD" w14:textId="77777777" w:rsidR="00A85E3C" w:rsidRDefault="00A85E3C" w:rsidP="00477210">
      <w:pPr>
        <w:spacing w:line="240" w:lineRule="auto"/>
        <w:jc w:val="center"/>
        <w:rPr>
          <w:rFonts w:ascii="Cambria" w:hAnsi="Cambria"/>
          <w:b/>
          <w:sz w:val="40"/>
          <w:szCs w:val="40"/>
        </w:rPr>
      </w:pPr>
    </w:p>
    <w:p w14:paraId="50BDE345" w14:textId="77777777" w:rsidR="00A85E3C" w:rsidRDefault="00A85E3C" w:rsidP="00477210">
      <w:pPr>
        <w:spacing w:line="240" w:lineRule="auto"/>
        <w:jc w:val="center"/>
        <w:rPr>
          <w:rFonts w:ascii="Cambria" w:hAnsi="Cambria"/>
          <w:b/>
          <w:sz w:val="40"/>
          <w:szCs w:val="40"/>
        </w:rPr>
      </w:pPr>
    </w:p>
    <w:p w14:paraId="31655B42" w14:textId="77777777" w:rsidR="00A64035" w:rsidRPr="00477210" w:rsidRDefault="00A64035" w:rsidP="00295995">
      <w:pPr>
        <w:rPr>
          <w:rFonts w:ascii="Cambria" w:hAnsi="Cambria"/>
        </w:rPr>
      </w:pPr>
    </w:p>
    <w:sectPr w:rsidR="00A64035" w:rsidRPr="00477210" w:rsidSect="00295995">
      <w:type w:val="continuous"/>
      <w:pgSz w:w="12240" w:h="15840"/>
      <w:pgMar w:top="36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3FEEE" w14:textId="77777777" w:rsidR="003D3540" w:rsidRDefault="003D3540">
      <w:pPr>
        <w:spacing w:line="240" w:lineRule="auto"/>
      </w:pPr>
      <w:r>
        <w:separator/>
      </w:r>
    </w:p>
  </w:endnote>
  <w:endnote w:type="continuationSeparator" w:id="0">
    <w:p w14:paraId="5EA20757" w14:textId="77777777" w:rsidR="003D3540" w:rsidRDefault="003D3540">
      <w:pPr>
        <w:spacing w:line="240" w:lineRule="auto"/>
      </w:pPr>
      <w:r>
        <w:continuationSeparator/>
      </w:r>
    </w:p>
  </w:endnote>
  <w:endnote w:type="continuationNotice" w:id="1">
    <w:p w14:paraId="759063EC" w14:textId="77777777" w:rsidR="003D3540" w:rsidRDefault="003D354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CAC28" w14:textId="77777777" w:rsidR="003D3540" w:rsidRDefault="003D3540">
      <w:pPr>
        <w:spacing w:line="240" w:lineRule="auto"/>
      </w:pPr>
      <w:r>
        <w:separator/>
      </w:r>
    </w:p>
  </w:footnote>
  <w:footnote w:type="continuationSeparator" w:id="0">
    <w:p w14:paraId="55BB8EF7" w14:textId="77777777" w:rsidR="003D3540" w:rsidRDefault="003D3540">
      <w:pPr>
        <w:spacing w:line="240" w:lineRule="auto"/>
      </w:pPr>
      <w:r>
        <w:continuationSeparator/>
      </w:r>
    </w:p>
  </w:footnote>
  <w:footnote w:type="continuationNotice" w:id="1">
    <w:p w14:paraId="1FE3DA28" w14:textId="77777777" w:rsidR="003D3540" w:rsidRDefault="003D354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ED316" w14:textId="77777777" w:rsidR="00A6651F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488D"/>
    <w:multiLevelType w:val="multilevel"/>
    <w:tmpl w:val="2278AA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917017"/>
    <w:multiLevelType w:val="hybridMultilevel"/>
    <w:tmpl w:val="C1B021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9F4921"/>
    <w:multiLevelType w:val="hybridMultilevel"/>
    <w:tmpl w:val="2E20108E"/>
    <w:lvl w:ilvl="0" w:tplc="875E90A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053B2"/>
    <w:multiLevelType w:val="multilevel"/>
    <w:tmpl w:val="1458C5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9B70DE"/>
    <w:multiLevelType w:val="multilevel"/>
    <w:tmpl w:val="9EA246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53E2B75"/>
    <w:multiLevelType w:val="hybridMultilevel"/>
    <w:tmpl w:val="AC84D6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EB3950"/>
    <w:multiLevelType w:val="multilevel"/>
    <w:tmpl w:val="028C0B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3E24B94"/>
    <w:multiLevelType w:val="multilevel"/>
    <w:tmpl w:val="4F8E59B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41B74A1"/>
    <w:multiLevelType w:val="multilevel"/>
    <w:tmpl w:val="1FF455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39823342">
    <w:abstractNumId w:val="6"/>
  </w:num>
  <w:num w:numId="2" w16cid:durableId="1746343513">
    <w:abstractNumId w:val="5"/>
  </w:num>
  <w:num w:numId="3" w16cid:durableId="1228996941">
    <w:abstractNumId w:val="4"/>
  </w:num>
  <w:num w:numId="4" w16cid:durableId="1176848478">
    <w:abstractNumId w:val="1"/>
  </w:num>
  <w:num w:numId="5" w16cid:durableId="1816531035">
    <w:abstractNumId w:val="3"/>
  </w:num>
  <w:num w:numId="6" w16cid:durableId="204758734">
    <w:abstractNumId w:val="0"/>
  </w:num>
  <w:num w:numId="7" w16cid:durableId="237981618">
    <w:abstractNumId w:val="8"/>
  </w:num>
  <w:num w:numId="8" w16cid:durableId="169023902">
    <w:abstractNumId w:val="7"/>
  </w:num>
  <w:num w:numId="9" w16cid:durableId="3943573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10"/>
    <w:rsid w:val="00041FE5"/>
    <w:rsid w:val="000F08F7"/>
    <w:rsid w:val="00166AA0"/>
    <w:rsid w:val="002125F3"/>
    <w:rsid w:val="0022643D"/>
    <w:rsid w:val="00243343"/>
    <w:rsid w:val="002545D6"/>
    <w:rsid w:val="002813AC"/>
    <w:rsid w:val="00286DB7"/>
    <w:rsid w:val="00295995"/>
    <w:rsid w:val="0032319E"/>
    <w:rsid w:val="003D3540"/>
    <w:rsid w:val="00403B24"/>
    <w:rsid w:val="0041177C"/>
    <w:rsid w:val="00447372"/>
    <w:rsid w:val="00477210"/>
    <w:rsid w:val="004D6DC5"/>
    <w:rsid w:val="005170CA"/>
    <w:rsid w:val="00533295"/>
    <w:rsid w:val="0054565A"/>
    <w:rsid w:val="0056057C"/>
    <w:rsid w:val="00580FEC"/>
    <w:rsid w:val="005C286D"/>
    <w:rsid w:val="00620AF6"/>
    <w:rsid w:val="00882229"/>
    <w:rsid w:val="00942F19"/>
    <w:rsid w:val="009A55FF"/>
    <w:rsid w:val="009A57CC"/>
    <w:rsid w:val="009C275B"/>
    <w:rsid w:val="00A64035"/>
    <w:rsid w:val="00A85E3C"/>
    <w:rsid w:val="00AB102F"/>
    <w:rsid w:val="00B5355A"/>
    <w:rsid w:val="00BA4E87"/>
    <w:rsid w:val="00BD1E62"/>
    <w:rsid w:val="00C25337"/>
    <w:rsid w:val="00C35F01"/>
    <w:rsid w:val="00C46FB4"/>
    <w:rsid w:val="00CA58AB"/>
    <w:rsid w:val="00CA6A8C"/>
    <w:rsid w:val="00CA7AA1"/>
    <w:rsid w:val="00CE48B5"/>
    <w:rsid w:val="00D43F7D"/>
    <w:rsid w:val="00D92FEC"/>
    <w:rsid w:val="00D93F8C"/>
    <w:rsid w:val="00D94680"/>
    <w:rsid w:val="00DF7B2D"/>
    <w:rsid w:val="00E60053"/>
    <w:rsid w:val="00EB5629"/>
    <w:rsid w:val="00F246D4"/>
    <w:rsid w:val="00F37E3A"/>
    <w:rsid w:val="00F913DC"/>
    <w:rsid w:val="00FA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A5A7F"/>
  <w15:chartTrackingRefBased/>
  <w15:docId w15:val="{D1D50BDD-8C87-41C4-A77D-D8CB45A6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210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2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20AF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0AF6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semiHidden/>
    <w:unhideWhenUsed/>
    <w:rsid w:val="00620AF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0AF6"/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hlbi.nih.gov/health/educational/wecan/eat-right/nutrition-fact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Charla K. Bading</dc:creator>
  <cp:keywords/>
  <dc:description/>
  <cp:lastModifiedBy>Charla Bading</cp:lastModifiedBy>
  <cp:revision>2</cp:revision>
  <cp:lastPrinted>2021-08-29T18:19:00Z</cp:lastPrinted>
  <dcterms:created xsi:type="dcterms:W3CDTF">2022-09-10T15:38:00Z</dcterms:created>
  <dcterms:modified xsi:type="dcterms:W3CDTF">2022-09-10T15:38:00Z</dcterms:modified>
</cp:coreProperties>
</file>